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90" w:rsidRPr="00DC09C2" w:rsidRDefault="005504D5" w:rsidP="00A86EF7">
      <w:pPr>
        <w:pStyle w:val="Quote"/>
        <w:ind w:left="0"/>
        <w:jc w:val="left"/>
        <w:rPr>
          <w:rFonts w:ascii="Times New Roman" w:hAnsi="Times New Roman" w:cs="Times New Roman"/>
          <w:b/>
        </w:rPr>
      </w:pPr>
      <w:r w:rsidRPr="005504D5">
        <w:rPr>
          <w:noProof/>
          <w:lang w:val="id-ID" w:eastAsia="id-ID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0" o:spid="_x0000_s1026" type="#_x0000_t98" style="position:absolute;margin-left:11.55pt;margin-top:.6pt;width:392.3pt;height:1in;z-index:-25158246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" adj="4390">
            <v:fill r:id="rId8" o:title="" recolor="t" rotate="t" type="tile"/>
            <v:shadow on="t" color="black" opacity="26214f" origin="-.5,-.5" offset=".74836mm,.74836mm"/>
            <v:textbox>
              <w:txbxContent>
                <w:p w:rsidR="007615CE" w:rsidRDefault="007615CE" w:rsidP="00471CE9">
                  <w:pPr>
                    <w:jc w:val="center"/>
                  </w:pPr>
                  <w:r>
                    <w:t xml:space="preserve"> NO 38</w:t>
                  </w:r>
                </w:p>
              </w:txbxContent>
            </v:textbox>
          </v:shape>
        </w:pict>
      </w:r>
      <w:r w:rsidRPr="005504D5">
        <w:rPr>
          <w:noProof/>
          <w:sz w:val="32"/>
          <w:szCs w:val="32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27" type="#_x0000_t202" style="position:absolute;margin-left:343.4pt;margin-top:-30.7pt;width:99.4pt;height:22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" strokecolor="black [3213]">
            <v:textbox>
              <w:txbxContent>
                <w:p w:rsidR="007615CE" w:rsidRPr="00006683" w:rsidRDefault="007615CE" w:rsidP="00006683">
                  <w:pPr>
                    <w:jc w:val="center"/>
                    <w:rPr>
                      <w:i/>
                      <w:lang w:val="id-ID"/>
                    </w:rPr>
                  </w:pPr>
                  <w:r w:rsidRPr="00006683">
                    <w:rPr>
                      <w:i/>
                      <w:lang w:val="id-ID"/>
                    </w:rPr>
                    <w:t>Kode UKBM</w:t>
                  </w:r>
                </w:p>
              </w:txbxContent>
            </v:textbox>
          </v:shape>
        </w:pict>
      </w:r>
    </w:p>
    <w:p w:rsidR="002C6890" w:rsidRPr="00471CE9" w:rsidRDefault="00471CE9" w:rsidP="00471CE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UKBM </w:t>
      </w:r>
      <w:r w:rsidR="00A86EF7">
        <w:rPr>
          <w:rFonts w:ascii="Times New Roman" w:hAnsi="Times New Roman" w:cs="Times New Roman"/>
          <w:b/>
          <w:sz w:val="32"/>
          <w:szCs w:val="32"/>
        </w:rPr>
        <w:t>( EKO</w:t>
      </w:r>
      <w:r>
        <w:rPr>
          <w:rFonts w:ascii="Times New Roman" w:hAnsi="Times New Roman" w:cs="Times New Roman"/>
          <w:b/>
          <w:sz w:val="32"/>
          <w:szCs w:val="32"/>
        </w:rPr>
        <w:t>3.7 /4</w:t>
      </w:r>
      <w:r w:rsidR="002525F5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="00D03AD5">
        <w:rPr>
          <w:rFonts w:ascii="Times New Roman" w:hAnsi="Times New Roman" w:cs="Times New Roman"/>
          <w:b/>
          <w:sz w:val="32"/>
          <w:szCs w:val="32"/>
        </w:rPr>
        <w:t xml:space="preserve"> /2/38</w:t>
      </w: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636A24" w:rsidRDefault="002C6890" w:rsidP="002C6890">
      <w:pPr>
        <w:pStyle w:val="ListParagraph"/>
        <w:numPr>
          <w:ilvl w:val="0"/>
          <w:numId w:val="6"/>
        </w:numPr>
        <w:spacing w:after="0" w:line="24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 xml:space="preserve">Identitas </w:t>
      </w:r>
    </w:p>
    <w:p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Nama Mata Pelajaran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723F74" w:rsidRPr="00DC09C2">
        <w:rPr>
          <w:rFonts w:ascii="Times New Roman" w:hAnsi="Times New Roman" w:cs="Times New Roman"/>
          <w:sz w:val="24"/>
          <w:szCs w:val="24"/>
        </w:rPr>
        <w:tab/>
      </w:r>
      <w:r w:rsidR="00CC756F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471CE9">
        <w:rPr>
          <w:rFonts w:ascii="Times New Roman" w:hAnsi="Times New Roman" w:cs="Times New Roman"/>
          <w:sz w:val="24"/>
          <w:szCs w:val="24"/>
        </w:rPr>
        <w:t>EKONOMI</w:t>
      </w:r>
    </w:p>
    <w:p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85736"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471CE9">
        <w:rPr>
          <w:rFonts w:ascii="Times New Roman" w:hAnsi="Times New Roman" w:cs="Times New Roman"/>
          <w:sz w:val="24"/>
          <w:szCs w:val="24"/>
        </w:rPr>
        <w:t>GENAP</w:t>
      </w:r>
    </w:p>
    <w:p w:rsidR="002C6890" w:rsidRPr="00DC09C2" w:rsidRDefault="002C6890" w:rsidP="00723F7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Materi Pokok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471CE9">
        <w:rPr>
          <w:rFonts w:ascii="Times New Roman" w:hAnsi="Times New Roman" w:cs="Times New Roman"/>
          <w:sz w:val="24"/>
          <w:szCs w:val="24"/>
        </w:rPr>
        <w:t>PERPAJAKAN</w:t>
      </w:r>
    </w:p>
    <w:p w:rsidR="002C6890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Alokasi Waktu</w:t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86B58"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F70983"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F16EA6">
        <w:rPr>
          <w:rFonts w:ascii="Times New Roman" w:hAnsi="Times New Roman" w:cs="Times New Roman"/>
          <w:sz w:val="24"/>
          <w:szCs w:val="24"/>
        </w:rPr>
        <w:t xml:space="preserve"> x 45</w:t>
      </w:r>
      <w:r w:rsidR="00471CE9">
        <w:rPr>
          <w:rFonts w:ascii="Times New Roman" w:hAnsi="Times New Roman" w:cs="Times New Roman"/>
          <w:sz w:val="24"/>
          <w:szCs w:val="24"/>
        </w:rPr>
        <w:t xml:space="preserve"> MENIT</w:t>
      </w:r>
    </w:p>
    <w:p w:rsidR="00006683" w:rsidRPr="00006683" w:rsidRDefault="00006683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006683" w:rsidRDefault="005504D5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/>
        </w:rPr>
        <w:pict>
          <v:rect id="Rectangle 1" o:spid="_x0000_s1056" style="position:absolute;left:0;text-align:left;margin-left:11.55pt;margin-top:3.5pt;width:419.9pt;height:49.1pt;z-index:-251482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" fillcolor="white [3201]" strokecolor="#8064a2 [3207]" strokeweight="2pt"/>
        </w:pict>
      </w:r>
    </w:p>
    <w:p w:rsidR="00006683" w:rsidRDefault="00E90891" w:rsidP="00E90891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F24F7C">
        <w:rPr>
          <w:rFonts w:ascii="Times New Roman" w:hAnsi="Times New Roman" w:cs="Times New Roman"/>
          <w:sz w:val="20"/>
          <w:szCs w:val="20"/>
        </w:rPr>
        <w:t xml:space="preserve">3.7 </w:t>
      </w:r>
      <w:r w:rsidRPr="00F24F7C">
        <w:rPr>
          <w:rFonts w:ascii="Times New Roman" w:hAnsi="Times New Roman" w:cs="Times New Roman"/>
          <w:sz w:val="20"/>
          <w:szCs w:val="20"/>
        </w:rPr>
        <w:tab/>
        <w:t>Menganalisis perpajakan dalam pembangunan ekonomi.</w:t>
      </w:r>
    </w:p>
    <w:p w:rsidR="00006683" w:rsidRDefault="002525F5" w:rsidP="00F70983">
      <w:pPr>
        <w:spacing w:after="0" w:line="240" w:lineRule="auto"/>
        <w:ind w:firstLine="284"/>
        <w:rPr>
          <w:rFonts w:ascii="Times New Roman" w:hAnsi="Times New Roman" w:cs="Times New Roman"/>
          <w:sz w:val="20"/>
          <w:szCs w:val="20"/>
        </w:rPr>
      </w:pPr>
      <w:bookmarkStart w:id="0" w:name="_Hlk525100587"/>
      <w:r w:rsidRPr="002525F5">
        <w:rPr>
          <w:rFonts w:ascii="Times New Roman" w:hAnsi="Times New Roman" w:cs="Times New Roman"/>
          <w:sz w:val="20"/>
          <w:szCs w:val="20"/>
        </w:rPr>
        <w:t xml:space="preserve">4.7 </w:t>
      </w:r>
      <w:r w:rsidRPr="002525F5">
        <w:rPr>
          <w:rFonts w:ascii="Times New Roman" w:hAnsi="Times New Roman" w:cs="Times New Roman"/>
          <w:sz w:val="20"/>
          <w:szCs w:val="20"/>
        </w:rPr>
        <w:tab/>
        <w:t>Menyajikan hasil analisis fungsi dan peran pajak dalam pembangunan ekonomi.</w:t>
      </w:r>
      <w:bookmarkEnd w:id="0"/>
    </w:p>
    <w:p w:rsidR="002525F5" w:rsidRPr="002525F5" w:rsidRDefault="002525F5" w:rsidP="00252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0983" w:rsidRPr="00F70983" w:rsidRDefault="00F70983" w:rsidP="00F709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Tujuan Pembelajaran: </w:t>
      </w:r>
    </w:p>
    <w:p w:rsidR="00E90891" w:rsidRDefault="00E90891" w:rsidP="00E9089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90891" w:rsidRDefault="00646BB6" w:rsidP="00E90891">
      <w:pPr>
        <w:spacing w:after="0" w:line="240" w:lineRule="auto"/>
        <w:rPr>
          <w:rFonts w:ascii="Times New Roman" w:eastAsiaTheme="minorHAnsi" w:hAnsi="Times New Roman" w:cs="Times New Roman"/>
          <w:sz w:val="20"/>
          <w:szCs w:val="20"/>
        </w:rPr>
      </w:pPr>
      <w:r w:rsidRPr="005504D5">
        <w:rPr>
          <w:rFonts w:ascii="Times New Roman" w:hAnsi="Times New Roman" w:cs="Times New Roman"/>
          <w:noProof/>
          <w:sz w:val="24"/>
          <w:szCs w:val="24"/>
          <w:lang w:val="id-ID"/>
        </w:rPr>
        <w:pict>
          <v:rect id="Rectangle 2" o:spid="_x0000_s1055" style="position:absolute;margin-left:20.3pt;margin-top:2.8pt;width:411.15pt;height:79.15pt;z-index:-251480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" fillcolor="white [3201]" strokecolor="#8064a2 [3207]" strokeweight="2pt"/>
        </w:pict>
      </w:r>
    </w:p>
    <w:p w:rsidR="00E90891" w:rsidRPr="00E90891" w:rsidRDefault="00E90891" w:rsidP="00646BB6">
      <w:pPr>
        <w:spacing w:after="0" w:line="240" w:lineRule="auto"/>
        <w:ind w:firstLine="709"/>
        <w:rPr>
          <w:rFonts w:ascii="Times New Roman" w:eastAsiaTheme="minorHAnsi" w:hAnsi="Times New Roman" w:cs="Times New Roman"/>
          <w:sz w:val="20"/>
          <w:szCs w:val="20"/>
        </w:rPr>
      </w:pPr>
      <w:r w:rsidRPr="00E90891">
        <w:rPr>
          <w:rFonts w:ascii="Times New Roman" w:eastAsiaTheme="minorHAnsi" w:hAnsi="Times New Roman" w:cs="Times New Roman"/>
          <w:sz w:val="20"/>
          <w:szCs w:val="20"/>
        </w:rPr>
        <w:t>Setelah mengikuti proses pembelajaran,</w:t>
      </w:r>
      <w:r>
        <w:rPr>
          <w:rFonts w:ascii="Times New Roman" w:eastAsiaTheme="minorHAnsi" w:hAnsi="Times New Roman" w:cs="Times New Roman"/>
          <w:sz w:val="20"/>
          <w:szCs w:val="20"/>
        </w:rPr>
        <w:t>kalian</w:t>
      </w:r>
      <w:r w:rsidRPr="00E90891">
        <w:rPr>
          <w:rFonts w:ascii="Times New Roman" w:eastAsiaTheme="minorHAnsi" w:hAnsi="Times New Roman" w:cs="Times New Roman"/>
          <w:sz w:val="20"/>
          <w:szCs w:val="20"/>
        </w:rPr>
        <w:t xml:space="preserve"> diharapkan dapat:</w:t>
      </w:r>
    </w:p>
    <w:p w:rsidR="00E90891" w:rsidRPr="00E90891" w:rsidRDefault="00E90891" w:rsidP="00E90891">
      <w:pPr>
        <w:spacing w:after="0" w:line="240" w:lineRule="auto"/>
        <w:ind w:left="720"/>
        <w:contextualSpacing/>
        <w:rPr>
          <w:rFonts w:ascii="Times New Roman" w:eastAsiaTheme="minorHAnsi" w:hAnsi="Times New Roman" w:cs="Times New Roman"/>
          <w:sz w:val="20"/>
          <w:szCs w:val="20"/>
        </w:rPr>
      </w:pPr>
      <w:r>
        <w:rPr>
          <w:rFonts w:ascii="Times New Roman" w:eastAsiaTheme="minorHAnsi" w:hAnsi="Times New Roman" w:cs="Times New Roman"/>
          <w:sz w:val="20"/>
          <w:szCs w:val="20"/>
        </w:rPr>
        <w:t>&gt;</w:t>
      </w:r>
      <w:r w:rsidRPr="00E90891">
        <w:rPr>
          <w:rFonts w:ascii="Times New Roman" w:eastAsiaTheme="minorHAnsi" w:hAnsi="Times New Roman" w:cs="Times New Roman"/>
          <w:sz w:val="20"/>
          <w:szCs w:val="20"/>
        </w:rPr>
        <w:t>Menjelaskan pengertian pajak</w:t>
      </w:r>
    </w:p>
    <w:p w:rsidR="00E90891" w:rsidRPr="00E90891" w:rsidRDefault="00E90891" w:rsidP="00E90891">
      <w:pPr>
        <w:spacing w:after="0" w:line="240" w:lineRule="auto"/>
        <w:ind w:left="720"/>
        <w:contextualSpacing/>
        <w:rPr>
          <w:rFonts w:ascii="Times New Roman" w:eastAsiaTheme="minorHAnsi" w:hAnsi="Times New Roman" w:cs="Times New Roman"/>
          <w:sz w:val="20"/>
          <w:szCs w:val="20"/>
        </w:rPr>
      </w:pPr>
      <w:r>
        <w:rPr>
          <w:rFonts w:ascii="Times New Roman" w:eastAsiaTheme="minorHAnsi" w:hAnsi="Times New Roman" w:cs="Times New Roman"/>
          <w:sz w:val="20"/>
          <w:szCs w:val="20"/>
        </w:rPr>
        <w:t>&gt;</w:t>
      </w:r>
      <w:r w:rsidRPr="00E90891">
        <w:rPr>
          <w:rFonts w:ascii="Times New Roman" w:eastAsiaTheme="minorHAnsi" w:hAnsi="Times New Roman" w:cs="Times New Roman"/>
          <w:sz w:val="20"/>
          <w:szCs w:val="20"/>
        </w:rPr>
        <w:t xml:space="preserve">Menjelaskan fungsi, manfaat, dan tarif pajak </w:t>
      </w:r>
    </w:p>
    <w:p w:rsidR="00E90891" w:rsidRPr="00E90891" w:rsidRDefault="00E90891" w:rsidP="00E90891">
      <w:pPr>
        <w:spacing w:after="0" w:line="240" w:lineRule="auto"/>
        <w:ind w:left="720"/>
        <w:contextualSpacing/>
        <w:rPr>
          <w:rFonts w:ascii="Times New Roman" w:eastAsiaTheme="minorHAnsi" w:hAnsi="Times New Roman" w:cs="Times New Roman"/>
          <w:sz w:val="20"/>
          <w:szCs w:val="20"/>
        </w:rPr>
      </w:pPr>
      <w:r>
        <w:rPr>
          <w:rFonts w:ascii="Times New Roman" w:eastAsiaTheme="minorHAnsi" w:hAnsi="Times New Roman" w:cs="Times New Roman"/>
          <w:sz w:val="20"/>
          <w:szCs w:val="20"/>
        </w:rPr>
        <w:t>&gt;</w:t>
      </w:r>
      <w:r w:rsidRPr="00E90891">
        <w:rPr>
          <w:rFonts w:ascii="Times New Roman" w:eastAsiaTheme="minorHAnsi" w:hAnsi="Times New Roman" w:cs="Times New Roman"/>
          <w:sz w:val="20"/>
          <w:szCs w:val="20"/>
        </w:rPr>
        <w:t>Menjelaskan perbedaan pajak dengan pungutan resmi lainnya</w:t>
      </w:r>
    </w:p>
    <w:p w:rsidR="00E90891" w:rsidRDefault="00E90891" w:rsidP="00E90891">
      <w:pPr>
        <w:spacing w:after="0" w:line="240" w:lineRule="auto"/>
        <w:ind w:left="720"/>
        <w:contextualSpacing/>
        <w:rPr>
          <w:rFonts w:ascii="Times New Roman" w:eastAsiaTheme="minorHAnsi" w:hAnsi="Times New Roman" w:cs="Times New Roman"/>
          <w:sz w:val="20"/>
          <w:szCs w:val="20"/>
        </w:rPr>
      </w:pPr>
      <w:r>
        <w:rPr>
          <w:rFonts w:ascii="Times New Roman" w:eastAsiaTheme="minorHAnsi" w:hAnsi="Times New Roman" w:cs="Times New Roman"/>
          <w:sz w:val="20"/>
          <w:szCs w:val="20"/>
        </w:rPr>
        <w:t>&gt;</w:t>
      </w:r>
      <w:r w:rsidRPr="00E90891">
        <w:rPr>
          <w:rFonts w:ascii="Times New Roman" w:eastAsiaTheme="minorHAnsi" w:hAnsi="Times New Roman" w:cs="Times New Roman"/>
          <w:sz w:val="20"/>
          <w:szCs w:val="20"/>
        </w:rPr>
        <w:t>Menjelaskan asas  pemungutan pajak</w:t>
      </w:r>
    </w:p>
    <w:p w:rsidR="00E90891" w:rsidRPr="00E90891" w:rsidRDefault="00E90891" w:rsidP="00E90891">
      <w:pPr>
        <w:spacing w:after="0" w:line="240" w:lineRule="auto"/>
        <w:ind w:left="720"/>
        <w:contextualSpacing/>
        <w:rPr>
          <w:rFonts w:ascii="Times New Roman" w:eastAsiaTheme="minorHAnsi" w:hAnsi="Times New Roman" w:cs="Times New Roman"/>
          <w:sz w:val="20"/>
          <w:szCs w:val="20"/>
        </w:rPr>
      </w:pPr>
    </w:p>
    <w:p w:rsidR="00006683" w:rsidRPr="00006683" w:rsidRDefault="00006683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2C6890" w:rsidRPr="00646BB6" w:rsidRDefault="002C6890" w:rsidP="00646BB6">
      <w:pPr>
        <w:spacing w:after="0" w:line="240" w:lineRule="auto"/>
        <w:rPr>
          <w:rFonts w:ascii="Times New Roman" w:hAnsi="Times New Roman" w:cs="Times New Roman"/>
          <w:sz w:val="16"/>
          <w:szCs w:val="16"/>
          <w:lang w:val="id-ID"/>
        </w:rPr>
      </w:pPr>
    </w:p>
    <w:p w:rsidR="00B839B5" w:rsidRDefault="002C6890" w:rsidP="00361DD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A24">
        <w:rPr>
          <w:rFonts w:ascii="Times New Roman" w:hAnsi="Times New Roman" w:cs="Times New Roman"/>
          <w:sz w:val="28"/>
          <w:szCs w:val="28"/>
        </w:rPr>
        <w:t>Materi Pembelajaran</w:t>
      </w:r>
      <w:r w:rsidR="00B839B5">
        <w:rPr>
          <w:rFonts w:ascii="Times New Roman" w:hAnsi="Times New Roman" w:cs="Times New Roman"/>
          <w:sz w:val="28"/>
          <w:szCs w:val="28"/>
        </w:rPr>
        <w:t>:</w:t>
      </w:r>
    </w:p>
    <w:p w:rsidR="002C6890" w:rsidRDefault="00704613" w:rsidP="00704613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Pengertian pajak</w:t>
      </w:r>
    </w:p>
    <w:p w:rsidR="00704613" w:rsidRDefault="00704613" w:rsidP="00704613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Fungsi,manfaat dan tarif pajak</w:t>
      </w:r>
    </w:p>
    <w:p w:rsidR="00704613" w:rsidRDefault="00704613" w:rsidP="00704613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Perbedaan pajak dan pungutan resmi lainnya</w:t>
      </w:r>
    </w:p>
    <w:p w:rsidR="00704613" w:rsidRPr="00F70983" w:rsidRDefault="00704613" w:rsidP="00704613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Azas pemungutan pajak</w:t>
      </w:r>
    </w:p>
    <w:p w:rsidR="00F70983" w:rsidRPr="00636A24" w:rsidRDefault="00F70983" w:rsidP="00F70983">
      <w:pPr>
        <w:pStyle w:val="ListParagraph"/>
        <w:spacing w:after="0" w:line="240" w:lineRule="auto"/>
        <w:ind w:left="3600"/>
        <w:rPr>
          <w:rFonts w:ascii="Times New Roman" w:hAnsi="Times New Roman" w:cs="Times New Roman"/>
          <w:sz w:val="28"/>
          <w:szCs w:val="28"/>
        </w:rPr>
      </w:pPr>
    </w:p>
    <w:p w:rsidR="00D224D6" w:rsidRDefault="002C6890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61DD5">
        <w:rPr>
          <w:rFonts w:ascii="Times New Roman" w:hAnsi="Times New Roman" w:cs="Times New Roman"/>
          <w:sz w:val="24"/>
          <w:szCs w:val="24"/>
        </w:rPr>
        <w:t>Buku Teks Pelajaran (BTP)</w:t>
      </w:r>
      <w:r w:rsidR="00AD6EE4">
        <w:rPr>
          <w:rFonts w:ascii="Times New Roman" w:hAnsi="Times New Roman" w:cs="Times New Roman"/>
          <w:sz w:val="24"/>
          <w:szCs w:val="24"/>
        </w:rPr>
        <w:t>Alam S. Ekonomi peminatan IPS,Erlangga</w:t>
      </w:r>
    </w:p>
    <w:p w:rsidR="00AD6EE4" w:rsidRDefault="00AD6EE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Tim Masmedia ,Ekonomi untuk SMA,Mas Media</w:t>
      </w:r>
    </w:p>
    <w:p w:rsidR="00AD6EE4" w:rsidRPr="00AD6EE4" w:rsidRDefault="00704613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Kinanti Geminastiti,Nela Nurlita, buku siswa ekonomi,</w:t>
      </w:r>
      <w:r w:rsidR="00AD6EE4">
        <w:rPr>
          <w:rFonts w:ascii="Times New Roman" w:hAnsi="Times New Roman" w:cs="Times New Roman"/>
          <w:sz w:val="24"/>
          <w:szCs w:val="24"/>
        </w:rPr>
        <w:t>Yr</w:t>
      </w:r>
      <w:r>
        <w:rPr>
          <w:rFonts w:ascii="Times New Roman" w:hAnsi="Times New Roman" w:cs="Times New Roman"/>
          <w:sz w:val="24"/>
          <w:szCs w:val="24"/>
        </w:rPr>
        <w:t>a</w:t>
      </w:r>
      <w:r w:rsidR="00AD6EE4">
        <w:rPr>
          <w:rFonts w:ascii="Times New Roman" w:hAnsi="Times New Roman" w:cs="Times New Roman"/>
          <w:sz w:val="24"/>
          <w:szCs w:val="24"/>
        </w:rPr>
        <w:t>ma Widya</w:t>
      </w:r>
    </w:p>
    <w:p w:rsidR="009B2C74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D5FD0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5504D5">
        <w:rPr>
          <w:rFonts w:ascii="Times New Roman" w:hAnsi="Times New Roman" w:cs="Times New Roman"/>
          <w:noProof/>
          <w:sz w:val="24"/>
          <w:szCs w:val="24"/>
          <w:lang w:val="id-ID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Double Wave 23553" o:spid="_x0000_s1028" type="#_x0000_t188" style="position:absolute;left:0;text-align:left;margin-left:138pt;margin-top:9.5pt;width:203.5pt;height:37.55pt;z-index:2518179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" adj="1710,11036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7615CE" w:rsidRPr="002D5FD0" w:rsidRDefault="007615CE" w:rsidP="002D5FD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</w:pPr>
                  <w:r w:rsidRPr="002D5FD0"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  <w:t>Petunjuk Umum</w:t>
                  </w:r>
                </w:p>
              </w:txbxContent>
            </v:textbox>
          </v:shape>
        </w:pict>
      </w: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5504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oval id="Oval 24" o:spid="_x0000_s1054" style="position:absolute;left:0;text-align:left;margin-left:138.05pt;margin-top:10.1pt;width:20.05pt;height:23.15pt;z-index:-251513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shape id="Rectangle: Diagonal Corners Rounded 11" o:spid="_x0000_s1053" style="position:absolute;left:0;text-align:left;margin-left:121.15pt;margin-top:6.95pt;width:335pt;height:234.15pt;z-index:-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<v:shadow on="t" color="black" opacity="18350f" offset="-5.40094mm,4.37361mm"/>
            <v:path arrowok="t" o:connecttype="custom" o:connectlocs="495641,0;4254389,0;4254389,0;4254389,2478147;3758748,2973788;0,2973788;0,2973788;0,495641;495641,0" o:connectangles="0,0,0,0,0,0,0,0,0"/>
          </v:shape>
        </w:pict>
      </w:r>
    </w:p>
    <w:p w:rsidR="00731199" w:rsidRDefault="005504D5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oval id="Oval 25" o:spid="_x0000_s1052" style="position:absolute;left:0;text-align:left;margin-left:138.35pt;margin-top:30.35pt;width:20.05pt;height:23.15pt;z-index:-251511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:rsidR="009C629B" w:rsidRDefault="005504D5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rrow: Right 30" o:spid="_x0000_s1051" type="#_x0000_t13" style="position:absolute;left:0;text-align:left;margin-left:34.55pt;margin-top:44.5pt;width:24.05pt;height:24.45pt;rotation:90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oval id="Oval 26" o:spid="_x0000_s1050" style="position:absolute;left:0;text-align:left;margin-left:138.35pt;margin-top:44.6pt;width:20.05pt;height:23.15pt;z-index:-251509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<v:shadow on="t" color="black" opacity="18350f" offset="-5.40094mm,4.37361mm"/>
          </v:oval>
        </w:pic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</w:p>
    <w:p w:rsidR="009C629B" w:rsidRDefault="005504D5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oval id="Oval 27" o:spid="_x0000_s1049" style="position:absolute;left:0;text-align:left;margin-left:138.35pt;margin-top:29.55pt;width:20.05pt;height:23.15pt;z-index:-251507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  <w:lang w:val="id-ID" w:eastAsia="id-ID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:rsidR="00521E2F" w:rsidRDefault="005504D5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oval id="Oval 28" o:spid="_x0000_s1048" style="position:absolute;left:0;text-align:left;margin-left:138.35pt;margin-top:30.3pt;width:20.05pt;height:23.15pt;z-index:-251505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</w:p>
    <w:p w:rsidR="00BD467E" w:rsidRDefault="005504D5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31" o:spid="_x0000_s1047" type="#_x0000_t13" style="position:absolute;left:0;text-align:left;margin-left:38.25pt;margin-top:26.65pt;width:24.05pt;height:24.45pt;rotation:90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oval id="Oval 29" o:spid="_x0000_s1046" style="position:absolute;left:0;text-align:left;margin-left:138.35pt;margin-top:31.35pt;width:20.05pt;height:23.15pt;z-index:-251503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<v:shadow on="t" color="black" opacity="18350f" offset="-5.40094mm,4.37361mm"/>
          </v:oval>
        </w:pic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</w:p>
    <w:p w:rsidR="00731199" w:rsidRPr="008C7F6A" w:rsidRDefault="008C7F6A" w:rsidP="00361DD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  <w:lang w:val="id-ID" w:eastAsia="id-ID"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0" t="19050" r="0" b="213029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731199" w:rsidRDefault="005504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19" o:spid="_x0000_s1045" type="#_x0000_t13" style="position:absolute;left:0;text-align:left;margin-left:88.2pt;margin-top:13.25pt;width:39.65pt;height:24.45pt;rotation:1144478fd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5504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21" o:spid="_x0000_s1044" type="#_x0000_t13" style="position:absolute;left:0;text-align:left;margin-left:307.45pt;margin-top:9.65pt;width:33.15pt;height:24.4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20" o:spid="_x0000_s1043" type="#_x0000_t13" style="position:absolute;left:0;text-align:left;margin-left:201.05pt;margin-top:6.7pt;width:33.2pt;height:24.45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6F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83" w:rsidRDefault="00F709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70983" w:rsidRDefault="00F709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70983" w:rsidRDefault="00F709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70983" w:rsidRDefault="005504D5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roundrect id="Rectangle: Rounded Corners 23559" o:spid="_x0000_s1042" style="position:absolute;left:0;text-align:left;margin-left:29.15pt;margin-top:2.95pt;width:413.65pt;height:59.1pt;z-index:-251493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" fillcolor="#cdddac [1622]" stroked="f">
            <v:fill color2="#f0f4e6 [502]" rotate="t" angle="180" colors="0 #dafda7;22938f #e4fdc2;1 #f5ffe6" focus="100%" type="gradient"/>
            <v:shadow on="t" color="black" offset="0,1pt"/>
          </v:roundrect>
        </w:pict>
      </w:r>
    </w:p>
    <w:p w:rsidR="00692E0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16F9">
        <w:rPr>
          <w:rFonts w:ascii="Times New Roman" w:hAnsi="Times New Roman" w:cs="Times New Roman"/>
          <w:sz w:val="24"/>
          <w:szCs w:val="24"/>
          <w:lang w:val="id-ID"/>
        </w:rPr>
        <w:t>Ji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ka tahapan-tahapan telah kalian lewati, kalian boleh meminta tes formatif </w:t>
      </w:r>
    </w:p>
    <w:p w:rsidR="00692E0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kepada Bp/Ibu guru sebagai prasyarat untuk melanjutkan ke UKBM berikutnya. </w:t>
      </w:r>
    </w:p>
    <w:p w:rsidR="00460BE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Oke.?!  </w:t>
      </w:r>
    </w:p>
    <w:p w:rsidR="00006683" w:rsidRPr="004A16F9" w:rsidRDefault="000066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70983" w:rsidRPr="00F70983" w:rsidRDefault="00F70983" w:rsidP="00F70983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  <w:lang w:val="id-ID"/>
        </w:rPr>
      </w:pPr>
    </w:p>
    <w:p w:rsidR="002E653B" w:rsidRPr="00636A24" w:rsidRDefault="002E653B" w:rsidP="002E653B">
      <w:pPr>
        <w:pStyle w:val="ListParagraph"/>
        <w:numPr>
          <w:ilvl w:val="0"/>
          <w:numId w:val="5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Kegiatan Pembelajaran</w:t>
      </w:r>
    </w:p>
    <w:p w:rsidR="002E653B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</w:p>
    <w:p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Sebelum belajar pada materi ini silahkan kalian </w:t>
      </w:r>
      <w:r w:rsidR="004E6F7A">
        <w:rPr>
          <w:rFonts w:ascii="Times New Roman" w:hAnsi="Times New Roman" w:cs="Times New Roman"/>
          <w:sz w:val="24"/>
          <w:szCs w:val="24"/>
        </w:rPr>
        <w:t xml:space="preserve">perhatikan pernyataan </w:t>
      </w:r>
      <w:r w:rsidRPr="00DC09C2">
        <w:rPr>
          <w:rFonts w:ascii="Times New Roman" w:hAnsi="Times New Roman" w:cs="Times New Roman"/>
          <w:sz w:val="24"/>
          <w:szCs w:val="24"/>
        </w:rPr>
        <w:t>di bawah ini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32EFC" w:rsidRDefault="00A97A4F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inline distT="0" distB="0" distL="0" distR="0">
            <wp:extent cx="3469238" cy="4648200"/>
            <wp:effectExtent l="0" t="0" r="0" b="0"/>
            <wp:docPr id="23" name="Picture 23" descr="Hasil gambar untuk gambar kantor pajak pus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gambar kantor pajak pusat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0087" cy="46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310B">
        <w:rPr>
          <w:noProof/>
          <w:lang w:val="id-ID" w:eastAsia="id-ID"/>
        </w:rPr>
        <w:drawing>
          <wp:inline distT="0" distB="0" distL="0" distR="0">
            <wp:extent cx="3867150" cy="4638675"/>
            <wp:effectExtent l="0" t="0" r="0" b="9525"/>
            <wp:docPr id="23552" name="Picture 23552" descr="Tiga Instansi bakal Bergabung ke MPP Suraba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ga Instansi bakal Bergabung ke MPP Surabaya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1A2F">
        <w:rPr>
          <w:noProof/>
          <w:lang w:val="id-ID" w:eastAsia="id-ID"/>
        </w:rPr>
        <w:drawing>
          <wp:inline distT="0" distB="0" distL="0" distR="0">
            <wp:extent cx="3943350" cy="4553869"/>
            <wp:effectExtent l="0" t="0" r="0" b="0"/>
            <wp:docPr id="23578" name="Picture 23578" descr="cover manufakt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ver manufaktur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786" cy="4563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EFC" w:rsidRPr="0050710F" w:rsidRDefault="0050710F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Perhatikan ke 3 gambar diatas ?</w:t>
      </w:r>
    </w:p>
    <w:p w:rsidR="0050710F" w:rsidRDefault="0050710F" w:rsidP="00F7098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Tahukah kalian  gambar 1, 2 ,  dan 3 ?</w:t>
      </w:r>
    </w:p>
    <w:p w:rsidR="0050710F" w:rsidRPr="0050710F" w:rsidRDefault="0050710F" w:rsidP="00F7098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Yaaaaa kalian benar gambar 1 adalah kantor pajak.  Gambar 2 adalah orang antri hendak bayar pajak dan gambar 3 perusahaan yang banyak menggunakan tenaga kerja   </w:t>
      </w:r>
    </w:p>
    <w:p w:rsidR="0067371F" w:rsidRDefault="00F646F4" w:rsidP="00F7098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Jadi apa yang dimaksud dengan pajak ?</w:t>
      </w:r>
    </w:p>
    <w:p w:rsidR="00F646F4" w:rsidRPr="0050710F" w:rsidRDefault="00F646F4" w:rsidP="00F70983">
      <w:pPr>
        <w:spacing w:after="0" w:line="240" w:lineRule="auto"/>
        <w:ind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Untuk bisa menjawabnya maka ayoooo siapkan  pikiran fokos pada bahasan hari ini</w:t>
      </w:r>
    </w:p>
    <w:p w:rsidR="00690468" w:rsidRPr="00F646F4" w:rsidRDefault="00690468" w:rsidP="00432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71F" w:rsidRPr="00AE1525" w:rsidRDefault="00407B62" w:rsidP="00432EF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val="id-ID" w:eastAsia="id-ID"/>
        </w:rPr>
        <w:drawing>
          <wp:inline distT="0" distB="0" distL="0" distR="0">
            <wp:extent cx="7905750" cy="2228850"/>
            <wp:effectExtent l="19050" t="0" r="0" b="0"/>
            <wp:docPr id="23564" name="Picture 23564" descr="Hasil gambar untuk contoh iuran resmi selain paj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sil gambar untuk contoh iuran resmi selain pajak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71F" w:rsidRDefault="0067371F" w:rsidP="00432EF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</w:p>
    <w:p w:rsidR="00F70983" w:rsidRPr="00F70983" w:rsidRDefault="00F70983" w:rsidP="00432EF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</w:p>
    <w:p w:rsidR="004A16F9" w:rsidRPr="0067371F" w:rsidRDefault="004A16F9" w:rsidP="0067371F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371F">
        <w:rPr>
          <w:rFonts w:ascii="Times New Roman" w:hAnsi="Times New Roman" w:cs="Times New Roman"/>
          <w:b/>
          <w:color w:val="002060"/>
          <w:sz w:val="24"/>
          <w:szCs w:val="24"/>
        </w:rPr>
        <w:t>Peta Konsep</w:t>
      </w:r>
    </w:p>
    <w:p w:rsidR="00432EFC" w:rsidRPr="00FD16DB" w:rsidRDefault="00432EFC" w:rsidP="00432EFC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16DB" w:rsidRPr="00DC09C2" w:rsidRDefault="008F5A67" w:rsidP="00FD16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drawing>
          <wp:inline distT="0" distB="0" distL="0" distR="0">
            <wp:extent cx="8931349" cy="8514296"/>
            <wp:effectExtent l="0" t="0" r="3175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ajakok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37554" cy="8520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6DB" w:rsidRPr="00FD16DB" w:rsidRDefault="00FD16DB" w:rsidP="00FD16DB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</w:p>
    <w:p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FD16DB" w:rsidRPr="00EA72A3" w:rsidRDefault="005504D5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 w:rsidRPr="005504D5"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shape id="Double Wave 23562" o:spid="_x0000_s1041" type="#_x0000_t188" style="position:absolute;left:0;text-align:left;margin-left:.3pt;margin-top:3.45pt;width:142.75pt;height:38.15pt;z-index:-251488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4A16F9" w:rsidRPr="00636A24" w:rsidRDefault="004A16F9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:rsidR="00CF7F8B" w:rsidRPr="00DC09C2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C6890" w:rsidRPr="00DC09C2" w:rsidRDefault="005504D5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504D5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Rounded Rectangle 275" o:spid="_x0000_s1040" style="position:absolute;margin-left:3.15pt;margin-top:-7.25pt;width:121.8pt;height:27pt;z-index:-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imFc+u4C&#10;AAD4BgAADgAAAAAAAAAAAAAAAAAuAgAAZHJzL2Uyb0RvYy54bWxQSwECLQAUAAYACAAAACEAJOE2&#10;dOIAAAAIAQAADwAAAAAAAAAAAAAAAABI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r w:rsidR="00F7098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   </w:t>
      </w:r>
      <w:r w:rsidR="002C6890" w:rsidRPr="00DC09C2">
        <w:rPr>
          <w:rFonts w:ascii="Times New Roman" w:hAnsi="Times New Roman" w:cs="Times New Roman"/>
          <w:b/>
          <w:sz w:val="24"/>
          <w:szCs w:val="24"/>
        </w:rPr>
        <w:t>Kegiatan Belajar 1</w:t>
      </w:r>
    </w:p>
    <w:p w:rsidR="00F70983" w:rsidRDefault="00F70983" w:rsidP="00F646F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646F4" w:rsidRPr="00F646F4" w:rsidRDefault="000C2DEE" w:rsidP="00F646F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Untuk memulainya ayooo baca ilutrasi berikut !</w:t>
      </w:r>
    </w:p>
    <w:p w:rsidR="00F646F4" w:rsidRPr="002D24BC" w:rsidRDefault="00F70983" w:rsidP="00F646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</w:t>
      </w:r>
      <w:r w:rsidR="00F646F4">
        <w:rPr>
          <w:rFonts w:ascii="Times New Roman" w:hAnsi="Times New Roman" w:cs="Times New Roman"/>
          <w:sz w:val="24"/>
          <w:szCs w:val="24"/>
        </w:rPr>
        <w:t>Kang Sabar     : Kang Wagiyo garep maring ngendi mruput temen</w:t>
      </w:r>
    </w:p>
    <w:p w:rsidR="00F646F4" w:rsidRDefault="00F646F4" w:rsidP="00F646F4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Kang Wagiyo : Oh rika kang sabar, lha iya kie garep maring kantor pajak pratama</w:t>
      </w:r>
    </w:p>
    <w:p w:rsidR="00F646F4" w:rsidRDefault="00F646F4" w:rsidP="00F646F4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Kang Sabar     : garep ngapa maring nganah</w:t>
      </w:r>
    </w:p>
    <w:p w:rsidR="00F646F4" w:rsidRDefault="00F646F4" w:rsidP="00F646F4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Kang Wagiyo : garep laporan pajak </w:t>
      </w:r>
    </w:p>
    <w:p w:rsidR="00F646F4" w:rsidRDefault="00F646F4" w:rsidP="00F646F4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Kang Sabar     : lha kok ndadak laporan bireng go ngapa kang! Apa awake dewek ya</w:t>
      </w:r>
    </w:p>
    <w:p w:rsidR="00F646F4" w:rsidRDefault="00F646F4" w:rsidP="00F646F4">
      <w:pPr>
        <w:pStyle w:val="ListParagraph"/>
        <w:spacing w:after="0" w:line="240" w:lineRule="auto"/>
        <w:ind w:left="360" w:hanging="360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kudu bayar pajak</w:t>
      </w:r>
      <w:r>
        <w:t xml:space="preserve">  kang! Mbok kae sing pada bayare gede,pengusaha,sing pada sugih.lha rika kan mung dodol</w:t>
      </w:r>
    </w:p>
    <w:p w:rsidR="00F646F4" w:rsidRDefault="00F646F4" w:rsidP="00F646F4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rames nang pinggir dalan.</w:t>
      </w:r>
    </w:p>
    <w:p w:rsidR="00F646F4" w:rsidRDefault="00F646F4" w:rsidP="00F646F4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Kang Wagiyo  : Kang sabar ngeneh tak omongi kabeh wong Indonesia sing duwe kasil mbuh sekang kerja utawane</w:t>
      </w:r>
    </w:p>
    <w:p w:rsidR="00F646F4" w:rsidRDefault="00F646F4" w:rsidP="00F646F4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kasil liyane kudu mbayar pajak.nek pancen kasile diitung wis kena pajak. </w:t>
      </w:r>
    </w:p>
    <w:p w:rsidR="00F646F4" w:rsidRDefault="00F646F4" w:rsidP="00F646F4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mulane yong garep maring kantor pajak garep laporan.</w:t>
      </w:r>
    </w:p>
    <w:p w:rsidR="00F646F4" w:rsidRDefault="00F646F4" w:rsidP="00F646F4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Kang Sabar     :  iya kang ! ning  nang negara sih go ngapa yah kang !</w:t>
      </w:r>
    </w:p>
    <w:p w:rsidR="00F646F4" w:rsidRDefault="00F646F4" w:rsidP="00F646F4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Kang Wagiyo :  lha rika primen kang , dalan ngarepe rika kiye,waduk wadas lintang,bangun rumah sakit,sekolahan lan  </w:t>
      </w:r>
    </w:p>
    <w:p w:rsidR="00F646F4" w:rsidRDefault="00F646F4" w:rsidP="00F646F4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liane</w:t>
      </w:r>
      <w:r w:rsidRPr="00C91FBE">
        <w:rPr>
          <w:rFonts w:ascii="Times New Roman" w:hAnsi="Times New Roman" w:cs="Times New Roman"/>
          <w:sz w:val="24"/>
          <w:szCs w:val="24"/>
        </w:rPr>
        <w:t xml:space="preserve"> kabeh dibangun karo kasil pajak. Engko takon karo anake rika sing sekolah SMA nggo ngapa bae </w:t>
      </w:r>
    </w:p>
    <w:p w:rsidR="00F646F4" w:rsidRPr="00F70983" w:rsidRDefault="00F70983" w:rsidP="00F70983">
      <w:pPr>
        <w:tabs>
          <w:tab w:val="bar" w:pos="269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                  </w:t>
      </w:r>
      <w:r w:rsidR="00F646F4" w:rsidRPr="00F70983">
        <w:rPr>
          <w:rFonts w:ascii="Times New Roman" w:hAnsi="Times New Roman" w:cs="Times New Roman"/>
          <w:sz w:val="24"/>
          <w:szCs w:val="24"/>
        </w:rPr>
        <w:t>bayar  Pajak .ngapurane kang wis awan kiye pamit disit ya</w:t>
      </w:r>
    </w:p>
    <w:p w:rsidR="00F646F4" w:rsidRDefault="00F646F4" w:rsidP="00F646F4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Kang Sabar      :  ya ya kang ,ngati ati.</w:t>
      </w:r>
    </w:p>
    <w:p w:rsidR="00F646F4" w:rsidRPr="000C2DEE" w:rsidRDefault="00F646F4" w:rsidP="000C2DEE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690468" w:rsidRDefault="000C2DEE" w:rsidP="00F24898">
      <w:pPr>
        <w:pStyle w:val="ListParagraph"/>
        <w:spacing w:after="0" w:line="240" w:lineRule="auto"/>
        <w:ind w:left="284" w:firstLine="709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Ok ! sudah </w:t>
      </w:r>
      <w:r w:rsidR="004F51D0">
        <w:rPr>
          <w:rFonts w:ascii="Times New Roman" w:hAnsi="Times New Roman" w:cs="Times New Roman"/>
          <w:b/>
          <w:sz w:val="24"/>
          <w:szCs w:val="24"/>
        </w:rPr>
        <w:t>? jadi siapa yang harus membayar pajak berdasar ilustrasi tersebut?</w:t>
      </w:r>
    </w:p>
    <w:p w:rsidR="00F24898" w:rsidRPr="00F24898" w:rsidRDefault="00F24898" w:rsidP="00F24898">
      <w:pPr>
        <w:pStyle w:val="ListParagraph"/>
        <w:spacing w:after="0" w:line="240" w:lineRule="auto"/>
        <w:ind w:left="284" w:firstLine="709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690468" w:rsidRDefault="00690468" w:rsidP="00F24898">
      <w:pPr>
        <w:spacing w:after="0" w:line="240" w:lineRule="auto"/>
        <w:ind w:firstLine="226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</w:t>
      </w:r>
      <w:r w:rsidRPr="00432EFC">
        <w:rPr>
          <w:rFonts w:ascii="Times New Roman" w:hAnsi="Times New Roman" w:cs="Times New Roman"/>
          <w:b/>
          <w:i/>
          <w:sz w:val="24"/>
          <w:szCs w:val="24"/>
        </w:rPr>
        <w:t>enerimaan pajak sampai 31 Agustus 2018 mencapai 799,47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Realisasi pajak setara dengan 51,14 % </w:t>
      </w:r>
    </w:p>
    <w:p w:rsidR="00690468" w:rsidRDefault="00690468" w:rsidP="006904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dari target penerimaan  APBN 2018 sebesar 1.424 Trilyun  Penerimaan juli 2018 sebesar 687 Trilyun rupiah</w:t>
      </w:r>
    </w:p>
    <w:p w:rsidR="00690468" w:rsidRDefault="00690468" w:rsidP="006904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Direktorat jendral pajak kementrian keuangan mencatat awal tahun hingga mei 2018 penerimaan pajak sudah </w:t>
      </w:r>
    </w:p>
    <w:p w:rsidR="00690468" w:rsidRDefault="00690468" w:rsidP="006904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mencapai Rp 484,50 trilyun.jumlah ini tumbuh 14,13 % secara tahunan atau 34,02 % dari target APBN 2018</w:t>
      </w:r>
    </w:p>
    <w:p w:rsidR="00690468" w:rsidRDefault="00690468" w:rsidP="006904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Direktur jendral pajak,Robert pakpahan itu adalah penerimaan pph 21 yang naik 15,54 % menjadi Rp 53,24 trilyun.</w:t>
      </w:r>
    </w:p>
    <w:p w:rsidR="00690468" w:rsidRDefault="00690468" w:rsidP="006904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diperiode yang sama ditahun sebelumnya pertumbuhan pph 21 hanya di bawah 1%.Pertumbuhan ini menggambarkan</w:t>
      </w:r>
    </w:p>
    <w:p w:rsidR="00690468" w:rsidRDefault="00690468" w:rsidP="006904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Penerimaan karyawan dari sisi gaji meningkat.ini seharusnyapenerimaan pegawai Indonesia juga meningkat. </w:t>
      </w:r>
    </w:p>
    <w:p w:rsidR="00690468" w:rsidRDefault="00690468" w:rsidP="006904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tuturnya di ruang Banggar Gedung DPR, Jakarta senin 2 juli 2018. Selain itu,tambah Robert,pph badan juga tumbuh </w:t>
      </w:r>
    </w:p>
    <w:p w:rsidR="003C3CE1" w:rsidRDefault="00690468" w:rsidP="006904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signifikan yakni 26,97 % menjadi Rp 104,37 trilyun</w:t>
      </w:r>
    </w:p>
    <w:p w:rsidR="004F51D0" w:rsidRDefault="004F51D0" w:rsidP="00F24898">
      <w:pPr>
        <w:tabs>
          <w:tab w:val="left" w:pos="2268"/>
        </w:tabs>
        <w:spacing w:after="0" w:line="240" w:lineRule="auto"/>
        <w:ind w:firstLine="226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Berdasar informasi tersebut  kenapa kita harus membayar pajak ? untuk apa pajak tersebut ? </w:t>
      </w:r>
    </w:p>
    <w:p w:rsidR="004F51D0" w:rsidRDefault="004F51D0" w:rsidP="00F24898">
      <w:pPr>
        <w:tabs>
          <w:tab w:val="left" w:pos="2268"/>
        </w:tabs>
        <w:spacing w:after="0" w:line="240" w:lineRule="auto"/>
        <w:ind w:firstLine="226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Umtuk memahami permasalahan pajak silahkan buka buku kalian tentang pengertian pajak, pengertian pungutan resmi,wajib pajak, dan obyek pajak</w:t>
      </w:r>
    </w:p>
    <w:p w:rsidR="00F24898" w:rsidRPr="00F24898" w:rsidRDefault="00F24898" w:rsidP="00F248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020E1" w:rsidRDefault="002D24BC" w:rsidP="00F24898">
      <w:pPr>
        <w:spacing w:after="0" w:line="240" w:lineRule="auto"/>
        <w:ind w:firstLine="2268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Diskusikan dengan teman kelompok kalian .jika mengalami kesulitan tanyaka</w:t>
      </w:r>
      <w:r w:rsidR="00F24898">
        <w:rPr>
          <w:rFonts w:ascii="Times New Roman" w:hAnsi="Times New Roman" w:cs="Times New Roman"/>
          <w:b/>
          <w:sz w:val="24"/>
          <w:szCs w:val="24"/>
          <w:lang w:val="id-ID"/>
        </w:rPr>
        <w:t>n pada</w:t>
      </w:r>
      <w:r w:rsidRPr="00F24898">
        <w:rPr>
          <w:rFonts w:ascii="Times New Roman" w:hAnsi="Times New Roman" w:cs="Times New Roman"/>
          <w:b/>
          <w:sz w:val="24"/>
          <w:szCs w:val="24"/>
        </w:rPr>
        <w:t xml:space="preserve"> guru kalian</w:t>
      </w:r>
      <w:r w:rsidR="00AD5B62" w:rsidRPr="00F24898">
        <w:rPr>
          <w:rFonts w:ascii="Times New Roman" w:hAnsi="Times New Roman" w:cs="Times New Roman"/>
          <w:b/>
          <w:sz w:val="24"/>
          <w:szCs w:val="24"/>
        </w:rPr>
        <w:t xml:space="preserve"> jika sudah paham jawab pertanyaan</w:t>
      </w:r>
    </w:p>
    <w:p w:rsidR="00F24898" w:rsidRDefault="00F24898" w:rsidP="00F24898">
      <w:pPr>
        <w:spacing w:after="0" w:line="240" w:lineRule="auto"/>
        <w:ind w:firstLine="2268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24898" w:rsidRDefault="005504D5" w:rsidP="00F24898">
      <w:pPr>
        <w:spacing w:after="0" w:line="240" w:lineRule="auto"/>
        <w:ind w:firstLine="2268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5504D5"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Flowchart: Punched Tape 14" o:spid="_x0000_s1029" type="#_x0000_t122" style="position:absolute;left:0;text-align:left;margin-left:321.75pt;margin-top:5.65pt;width:180.85pt;height:85.2pt;z-index:251837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" fillcolor="#4f81bd [3204]" strokecolor="#243f60 [1604]" strokeweight="2pt">
            <v:textbox>
              <w:txbxContent>
                <w:p w:rsidR="007615CE" w:rsidRDefault="007615CE" w:rsidP="00BD51B6">
                  <w:pPr>
                    <w:jc w:val="center"/>
                  </w:pPr>
                  <w:r>
                    <w:t>Orang bijak taat pajak</w:t>
                  </w:r>
                </w:p>
              </w:txbxContent>
            </v:textbox>
          </v:shape>
        </w:pict>
      </w:r>
    </w:p>
    <w:p w:rsidR="00F24898" w:rsidRDefault="00F24898" w:rsidP="00F24898">
      <w:pPr>
        <w:spacing w:after="0" w:line="240" w:lineRule="auto"/>
        <w:ind w:firstLine="2268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24898" w:rsidRDefault="00F24898" w:rsidP="00F24898">
      <w:pPr>
        <w:spacing w:after="0" w:line="240" w:lineRule="auto"/>
        <w:ind w:firstLine="2268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24898" w:rsidRDefault="00F24898" w:rsidP="00F24898">
      <w:pPr>
        <w:spacing w:after="0" w:line="240" w:lineRule="auto"/>
        <w:ind w:firstLine="2268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24898" w:rsidRDefault="00F24898" w:rsidP="00F24898">
      <w:pPr>
        <w:spacing w:after="0" w:line="240" w:lineRule="auto"/>
        <w:ind w:firstLine="2268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24898" w:rsidRDefault="00F24898" w:rsidP="00F24898">
      <w:pPr>
        <w:spacing w:after="0" w:line="240" w:lineRule="auto"/>
        <w:ind w:firstLine="2268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24898" w:rsidRDefault="00F24898" w:rsidP="00F24898">
      <w:pPr>
        <w:spacing w:after="0" w:line="240" w:lineRule="auto"/>
        <w:ind w:firstLine="2268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24898" w:rsidRPr="00F24898" w:rsidRDefault="00F24898" w:rsidP="00F24898">
      <w:pPr>
        <w:spacing w:after="0" w:line="240" w:lineRule="auto"/>
        <w:ind w:firstLine="2268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020E1" w:rsidRDefault="00AD5B62" w:rsidP="00F24898">
      <w:pPr>
        <w:pStyle w:val="ListParagraph"/>
        <w:spacing w:after="0" w:line="240" w:lineRule="auto"/>
        <w:ind w:left="284" w:firstLine="19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Baca materi </w:t>
      </w:r>
      <w:r w:rsidR="00BA6BF9">
        <w:rPr>
          <w:rFonts w:ascii="Times New Roman" w:hAnsi="Times New Roman" w:cs="Times New Roman"/>
          <w:b/>
          <w:sz w:val="24"/>
          <w:szCs w:val="24"/>
        </w:rPr>
        <w:t xml:space="preserve">pengertian </w:t>
      </w:r>
      <w:r>
        <w:rPr>
          <w:rFonts w:ascii="Times New Roman" w:hAnsi="Times New Roman" w:cs="Times New Roman"/>
          <w:b/>
          <w:sz w:val="24"/>
          <w:szCs w:val="24"/>
        </w:rPr>
        <w:t xml:space="preserve">pajak </w:t>
      </w:r>
      <w:r w:rsidR="00794026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ada buku kalian dan jangan lupa br</w:t>
      </w:r>
      <w:r w:rsidR="00A86EF7">
        <w:rPr>
          <w:rFonts w:ascii="Times New Roman" w:hAnsi="Times New Roman" w:cs="Times New Roman"/>
          <w:b/>
          <w:sz w:val="24"/>
          <w:szCs w:val="24"/>
        </w:rPr>
        <w:t>w</w:t>
      </w:r>
      <w:r>
        <w:rPr>
          <w:rFonts w:ascii="Times New Roman" w:hAnsi="Times New Roman" w:cs="Times New Roman"/>
          <w:b/>
          <w:sz w:val="24"/>
          <w:szCs w:val="24"/>
        </w:rPr>
        <w:t>osing internet untuk melengkapinya !</w:t>
      </w:r>
    </w:p>
    <w:p w:rsidR="00BA6BF9" w:rsidRDefault="00BA6BF9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020E1" w:rsidRDefault="005504D5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5504D5">
        <w:rPr>
          <w:rFonts w:ascii="Times New Roman" w:hAnsi="Times New Roman" w:cs="Times New Roman"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Thought Bubble: Cloud 23575" o:spid="_x0000_s1030" type="#_x0000_t106" style="position:absolute;left:0;text-align:left;margin-left:468.5pt;margin-top:7.3pt;width:113.95pt;height:65.45pt;rotation:-2296825fd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" adj="-9237,13626" fillcolor="#4f81bd [3204]" strokecolor="#243f60 [1604]" strokeweight="2pt">
            <v:textbox>
              <w:txbxContent>
                <w:p w:rsidR="008F7C4E" w:rsidRDefault="008F7C4E" w:rsidP="008F7C4E">
                  <w:pPr>
                    <w:jc w:val="center"/>
                  </w:pPr>
                  <w:r>
                    <w:t xml:space="preserve">Yuk latihan </w:t>
                  </w:r>
                </w:p>
              </w:txbxContent>
            </v:textbox>
          </v:shape>
        </w:pict>
      </w:r>
      <w:r w:rsidR="004F51D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24898">
        <w:rPr>
          <w:rFonts w:ascii="Times New Roman" w:hAnsi="Times New Roman" w:cs="Times New Roman"/>
          <w:b/>
          <w:sz w:val="24"/>
          <w:szCs w:val="24"/>
          <w:lang w:val="id-ID"/>
        </w:rPr>
        <w:t xml:space="preserve">                    </w:t>
      </w:r>
      <w:r w:rsidR="004F51D0">
        <w:rPr>
          <w:rFonts w:ascii="Times New Roman" w:hAnsi="Times New Roman" w:cs="Times New Roman"/>
          <w:b/>
          <w:sz w:val="24"/>
          <w:szCs w:val="24"/>
        </w:rPr>
        <w:t>Kalian sudah membacanya ? sudah paham?</w:t>
      </w:r>
    </w:p>
    <w:p w:rsidR="00644FD4" w:rsidRPr="00DC09C2" w:rsidRDefault="00644FD4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234203" w:rsidRDefault="00234203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24898" w:rsidRDefault="00F24898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24898" w:rsidRDefault="00F24898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24898" w:rsidRDefault="00F24898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24898" w:rsidRDefault="00F24898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24898" w:rsidRDefault="00F24898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24898" w:rsidRPr="00DC09C2" w:rsidRDefault="00F24898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1147DA" w:rsidRDefault="00F3726E" w:rsidP="008F7C4E">
      <w:pPr>
        <w:pStyle w:val="ListParagraph"/>
        <w:numPr>
          <w:ilvl w:val="3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Jelaskan apa yang dimaksud dengan pajak:……………………………</w:t>
      </w:r>
    </w:p>
    <w:p w:rsidR="00F3726E" w:rsidRDefault="00F3726E" w:rsidP="00F3726E">
      <w:pPr>
        <w:pStyle w:val="ListParagraph"/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F3726E" w:rsidRDefault="00F3726E" w:rsidP="001147DA">
      <w:pPr>
        <w:pStyle w:val="ListParagraph"/>
        <w:numPr>
          <w:ilvl w:val="3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Jelaskan  secara singkat yang dimaksud dengan pungutan resmi:……………………………..</w:t>
      </w:r>
    </w:p>
    <w:p w:rsidR="00F3726E" w:rsidRDefault="00F3726E" w:rsidP="00F3726E">
      <w:pPr>
        <w:pStyle w:val="ListParagraph"/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………………………………………………………………………………………………………………….</w:t>
      </w:r>
    </w:p>
    <w:p w:rsidR="00F3726E" w:rsidRDefault="00F3726E" w:rsidP="001147DA">
      <w:pPr>
        <w:pStyle w:val="ListParagraph"/>
        <w:numPr>
          <w:ilvl w:val="3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 yang kalian ketahui tentang wajib pajak:…………………………………………………………………..</w:t>
      </w:r>
    </w:p>
    <w:p w:rsidR="00F3726E" w:rsidRDefault="00F3726E" w:rsidP="00F3726E">
      <w:pPr>
        <w:pStyle w:val="ListParagraph"/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………………………………………………………………………………………………………………….</w:t>
      </w:r>
    </w:p>
    <w:p w:rsidR="00F3726E" w:rsidRDefault="00F3726E" w:rsidP="001147DA">
      <w:pPr>
        <w:pStyle w:val="ListParagraph"/>
        <w:numPr>
          <w:ilvl w:val="3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Jelaskan apa saja yang menjadi obyek pajak:………………………………………………………………</w:t>
      </w:r>
    </w:p>
    <w:p w:rsidR="00F3726E" w:rsidRDefault="00F3726E" w:rsidP="00F3726E">
      <w:pPr>
        <w:pStyle w:val="ListParagraph"/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…………………………………………………………………………………………………………………..</w:t>
      </w:r>
    </w:p>
    <w:p w:rsidR="00682576" w:rsidRDefault="00682576" w:rsidP="00682576">
      <w:pPr>
        <w:pStyle w:val="ListParagraph"/>
        <w:numPr>
          <w:ilvl w:val="3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Sebutkan ciri – ciri pajak……………………………………………………………………………………….</w:t>
      </w:r>
    </w:p>
    <w:p w:rsidR="00682576" w:rsidRPr="00682576" w:rsidRDefault="00682576" w:rsidP="00682576">
      <w:pPr>
        <w:pStyle w:val="ListParagraph"/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…………………………………………………………………………………………………………………..</w:t>
      </w:r>
    </w:p>
    <w:p w:rsidR="00224B24" w:rsidRPr="00F3726E" w:rsidRDefault="00224B24" w:rsidP="00F3726E">
      <w:pPr>
        <w:tabs>
          <w:tab w:val="left" w:pos="26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50C" w:rsidRPr="005A6C7F" w:rsidRDefault="00BF150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16"/>
          <w:szCs w:val="16"/>
        </w:rPr>
      </w:pPr>
    </w:p>
    <w:p w:rsidR="00044C8F" w:rsidRPr="00DC09C2" w:rsidRDefault="00044C8F" w:rsidP="0023420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Apabila kalia</w:t>
      </w:r>
      <w:r w:rsidR="004E01AC" w:rsidRPr="00DC09C2">
        <w:rPr>
          <w:rFonts w:ascii="Times New Roman" w:hAnsi="Times New Roman" w:cs="Times New Roman"/>
          <w:sz w:val="24"/>
          <w:szCs w:val="24"/>
        </w:rPr>
        <w:t xml:space="preserve">n telah mampu menyelesaikan </w:t>
      </w:r>
      <w:r w:rsidR="005A6C7F"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Pr="00DC09C2">
        <w:rPr>
          <w:rFonts w:ascii="Times New Roman" w:hAnsi="Times New Roman" w:cs="Times New Roman"/>
          <w:sz w:val="24"/>
          <w:szCs w:val="24"/>
        </w:rPr>
        <w:t xml:space="preserve"> di atas, maka kalian bisa melanjutkan pada kegiatan belajar 2 berikut.</w:t>
      </w:r>
    </w:p>
    <w:p w:rsidR="003C3CE1" w:rsidRPr="00DC09C2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5504D5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_x0000_s1039" style="position:absolute;left:0;text-align:left;margin-left:4.55pt;margin-top:8.55pt;width:121.8pt;height:26.9pt;z-index:-251594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013AB1" w:rsidRPr="00616C12" w:rsidRDefault="003C3CE1" w:rsidP="00616C12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 xml:space="preserve">Kegiatan Belajar 2  </w:t>
      </w:r>
      <w:r w:rsidR="00FC3D8B" w:rsidRPr="00DC09C2">
        <w:rPr>
          <w:rFonts w:ascii="Times New Roman" w:hAnsi="Times New Roman" w:cs="Times New Roman"/>
          <w:b/>
          <w:sz w:val="24"/>
          <w:szCs w:val="24"/>
        </w:rPr>
        <w:tab/>
      </w:r>
    </w:p>
    <w:p w:rsidR="00163FDD" w:rsidRDefault="00163FDD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F20BF3" w:rsidRDefault="00F20BF3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Fungsi,Peran dan Tarif Pajak</w:t>
      </w:r>
    </w:p>
    <w:p w:rsidR="00A24C37" w:rsidRDefault="00A24C37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Baca materi fungsi dan peranan pajak pada buku kalian atau browsing internet:</w:t>
      </w:r>
    </w:p>
    <w:p w:rsidR="00A24C37" w:rsidRDefault="00A24C37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Dengan memperhatikan gambar dibawah ini kesimpulan apa yang dapat kalian ambil untuk fungsi pajak</w:t>
      </w:r>
      <w:r w:rsidR="007615CE">
        <w:rPr>
          <w:rFonts w:ascii="Times New Roman" w:hAnsi="Times New Roman" w:cs="Times New Roman"/>
          <w:b/>
          <w:sz w:val="24"/>
          <w:szCs w:val="24"/>
        </w:rPr>
        <w:t>!</w:t>
      </w:r>
    </w:p>
    <w:p w:rsidR="00A24C37" w:rsidRDefault="00A24C37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615CE">
        <w:rPr>
          <w:rFonts w:ascii="Times New Roman" w:hAnsi="Times New Roman" w:cs="Times New Roman"/>
          <w:b/>
          <w:sz w:val="24"/>
          <w:szCs w:val="24"/>
        </w:rPr>
        <w:t>Berdasarkan gambar dibawah ini adakah yang berhubungan dengan peran pajak dalam pembangunan?</w:t>
      </w:r>
    </w:p>
    <w:p w:rsidR="00A24C37" w:rsidRDefault="007615CE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516841">
        <w:rPr>
          <w:rFonts w:ascii="Times New Roman" w:hAnsi="Times New Roman" w:cs="Times New Roman"/>
          <w:b/>
          <w:sz w:val="24"/>
          <w:szCs w:val="24"/>
        </w:rPr>
        <w:t xml:space="preserve"> Jelaskan dengan contoh bahwa pajak berperan sebagai pengatur kegiatan ekonomi.</w:t>
      </w:r>
    </w:p>
    <w:p w:rsidR="00A24C37" w:rsidRDefault="00B20971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Pada gambar mobil mewah dibawah ini tarif pajak apa yang di pergunakan ?</w:t>
      </w:r>
    </w:p>
    <w:p w:rsidR="00A24C37" w:rsidRDefault="00A24C37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163FDD" w:rsidRPr="00C45D10" w:rsidRDefault="00C45D10" w:rsidP="00895F96">
      <w:pPr>
        <w:tabs>
          <w:tab w:val="left" w:pos="270"/>
          <w:tab w:val="left" w:pos="113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id-ID" w:eastAsia="id-ID"/>
        </w:rPr>
        <w:drawing>
          <wp:inline distT="0" distB="0" distL="0" distR="0">
            <wp:extent cx="2458529" cy="2518410"/>
            <wp:effectExtent l="0" t="0" r="0" b="0"/>
            <wp:docPr id="12" name="Picture 12" descr="Hasil gambar untuk gambar pertan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asil gambar untuk gambar pertanian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480" cy="256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F96">
        <w:rPr>
          <w:noProof/>
          <w:lang w:val="id-ID" w:eastAsia="id-ID"/>
        </w:rPr>
        <w:drawing>
          <wp:inline distT="0" distB="0" distL="0" distR="0">
            <wp:extent cx="3112770" cy="2553419"/>
            <wp:effectExtent l="0" t="0" r="0" b="0"/>
            <wp:docPr id="17" name="Picture 17" descr="Hasil gambar untuk gambar wisata bali ter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asil gambar untuk gambar wisata bali terbaru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99" cy="2695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F96">
        <w:rPr>
          <w:noProof/>
          <w:lang w:val="id-ID" w:eastAsia="id-ID"/>
        </w:rPr>
        <w:drawing>
          <wp:inline distT="0" distB="0" distL="0" distR="0">
            <wp:extent cx="2647592" cy="2441275"/>
            <wp:effectExtent l="0" t="0" r="635" b="0"/>
            <wp:docPr id="18" name="Picture 18" descr="Hasil gambar untuk mobil mew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asil gambar untuk mobil mewah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670" cy="262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FDD" w:rsidRDefault="00163FDD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163FDD" w:rsidRDefault="00895F96" w:rsidP="00616C12">
      <w:pPr>
        <w:tabs>
          <w:tab w:val="left" w:pos="270"/>
        </w:tabs>
        <w:spacing w:after="0" w:line="240" w:lineRule="auto"/>
        <w:rPr>
          <w:noProof/>
        </w:rPr>
      </w:pPr>
      <w:r>
        <w:rPr>
          <w:noProof/>
          <w:lang w:val="id-ID" w:eastAsia="id-ID"/>
        </w:rPr>
        <w:drawing>
          <wp:inline distT="0" distB="0" distL="0" distR="0">
            <wp:extent cx="2346385" cy="1913858"/>
            <wp:effectExtent l="0" t="0" r="0" b="0"/>
            <wp:docPr id="3" name="Picture 3" descr="Hasil gambar untuk gambar pembangunan ja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sil gambar untuk gambar pembangunan jalan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740" cy="1945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6C12">
        <w:rPr>
          <w:noProof/>
          <w:lang w:val="id-ID" w:eastAsia="id-ID"/>
        </w:rPr>
        <w:drawing>
          <wp:inline distT="0" distB="0" distL="0" distR="0">
            <wp:extent cx="3071004" cy="2012315"/>
            <wp:effectExtent l="0" t="0" r="0" b="6985"/>
            <wp:docPr id="16" name="Picture 16" descr="Hasil gambar untuk gambar rumah sak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asil gambar untuk gambar rumah sakit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679" cy="2175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3DB8">
        <w:rPr>
          <w:noProof/>
          <w:lang w:val="id-ID" w:eastAsia="id-ID"/>
        </w:rPr>
        <w:drawing>
          <wp:inline distT="0" distB="0" distL="0" distR="0">
            <wp:extent cx="2734573" cy="2293879"/>
            <wp:effectExtent l="0" t="0" r="8890" b="0"/>
            <wp:docPr id="23554" name="Picture 23554" descr="Hasil gambar untuk gambar bangunan sekolah s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asil gambar untuk gambar bangunan sekolah sma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380" cy="2310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898" w:rsidRPr="00F24898" w:rsidRDefault="00F24898" w:rsidP="00F24898">
      <w:pPr>
        <w:pStyle w:val="ListParagraph"/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0315" w:rsidRPr="00516841" w:rsidRDefault="00516841" w:rsidP="00516841">
      <w:pPr>
        <w:pStyle w:val="ListParagraph"/>
        <w:numPr>
          <w:ilvl w:val="0"/>
          <w:numId w:val="6"/>
        </w:num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Jelaskan fungsi pajak dalam pembanguan ekonomi sesuai gambar diatas.</w:t>
      </w:r>
    </w:p>
    <w:p w:rsidR="006A0315" w:rsidRPr="00616C12" w:rsidRDefault="006A0315" w:rsidP="00616C12">
      <w:pPr>
        <w:tabs>
          <w:tab w:val="left" w:pos="27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6A24" w:rsidRPr="006D4F49" w:rsidRDefault="005504D5" w:rsidP="006D4F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5504D5">
        <w:rPr>
          <w:noProof/>
          <w:lang w:val="id-ID"/>
        </w:rPr>
        <w:pict>
          <v:rect id="Rectangle 23563" o:spid="_x0000_s1038" style="position:absolute;left:0;text-align:left;margin-left:7.45pt;margin-top:8.05pt;width:699.6pt;height:285.3pt;z-index:-251486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" fillcolor="white [3201]" strokecolor="#9bbb59 [3206]" strokeweight="2pt"/>
        </w:pict>
      </w:r>
    </w:p>
    <w:p w:rsidR="00FF7581" w:rsidRDefault="00013AB1" w:rsidP="000151BD">
      <w:pPr>
        <w:pStyle w:val="ListParagraph"/>
        <w:numPr>
          <w:ilvl w:val="0"/>
          <w:numId w:val="37"/>
        </w:num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Pajak digunakan untuk membangun negar</w:t>
      </w:r>
      <w:r w:rsidR="00D7296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,bukan untuk membebani masyarakat</w:t>
      </w:r>
    </w:p>
    <w:p w:rsidR="00D7296D" w:rsidRDefault="00FF7581" w:rsidP="00F24898">
      <w:pPr>
        <w:pStyle w:val="ListParagraph"/>
        <w:tabs>
          <w:tab w:val="left" w:pos="9042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berbagai fasilitas i</w:t>
      </w:r>
      <w:r w:rsidR="00D7296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frastruktur,sekolah,rumah sakit,transportasi umum,listrik</w:t>
      </w:r>
      <w:r w:rsidR="00404433">
        <w:rPr>
          <w:rFonts w:ascii="Times New Roman" w:hAnsi="Times New Roman" w:cs="Times New Roman"/>
          <w:sz w:val="24"/>
          <w:szCs w:val="24"/>
        </w:rPr>
        <w:t>,BBM,</w:t>
      </w:r>
    </w:p>
    <w:p w:rsidR="000151BD" w:rsidRDefault="00D7296D" w:rsidP="00F24898">
      <w:pPr>
        <w:pStyle w:val="ListParagraph"/>
        <w:tabs>
          <w:tab w:val="left" w:pos="9042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tempat </w:t>
      </w:r>
      <w:r w:rsidR="00404433">
        <w:rPr>
          <w:rFonts w:ascii="Times New Roman" w:hAnsi="Times New Roman" w:cs="Times New Roman"/>
          <w:sz w:val="24"/>
          <w:szCs w:val="24"/>
        </w:rPr>
        <w:t>wisata</w:t>
      </w:r>
      <w:r>
        <w:rPr>
          <w:rFonts w:ascii="Times New Roman" w:hAnsi="Times New Roman" w:cs="Times New Roman"/>
          <w:sz w:val="24"/>
          <w:szCs w:val="24"/>
        </w:rPr>
        <w:t>, yang semua itu bis</w:t>
      </w:r>
      <w:r w:rsidR="00107FC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dinikmati oleh</w:t>
      </w:r>
      <w:r w:rsidR="00107FCB">
        <w:rPr>
          <w:rFonts w:ascii="Times New Roman" w:hAnsi="Times New Roman" w:cs="Times New Roman"/>
          <w:sz w:val="24"/>
          <w:szCs w:val="24"/>
        </w:rPr>
        <w:t xml:space="preserve"> seluruh masyarakat.</w:t>
      </w:r>
    </w:p>
    <w:p w:rsidR="000151BD" w:rsidRDefault="000151BD" w:rsidP="000151BD">
      <w:pPr>
        <w:pStyle w:val="ListParagraph"/>
        <w:numPr>
          <w:ilvl w:val="0"/>
          <w:numId w:val="37"/>
        </w:num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Sekelompok ibu ibu  yang berbelanja sambal menggosip</w:t>
      </w:r>
    </w:p>
    <w:p w:rsidR="00F37DDC" w:rsidRDefault="000151BD" w:rsidP="000151BD">
      <w:pPr>
        <w:pStyle w:val="ListParagraph"/>
        <w:tabs>
          <w:tab w:val="left" w:pos="9042"/>
        </w:tabs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Ibu Ani : aduh bagaimana ini yach harga sayuran dan kebutuhan pokok lain terus saja naik,dan Mang kok sayuran</w:t>
      </w:r>
    </w:p>
    <w:p w:rsidR="005A6C7F" w:rsidRDefault="000151BD" w:rsidP="000151BD">
      <w:pPr>
        <w:pStyle w:val="ListParagraph"/>
        <w:tabs>
          <w:tab w:val="left" w:pos="9042"/>
        </w:tabs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sudah </w:t>
      </w:r>
      <w:r w:rsidR="00F37DDC">
        <w:rPr>
          <w:rFonts w:ascii="Times New Roman" w:hAnsi="Times New Roman" w:cs="Times New Roman"/>
          <w:sz w:val="24"/>
          <w:szCs w:val="24"/>
        </w:rPr>
        <w:t>ng</w:t>
      </w:r>
      <w:r>
        <w:rPr>
          <w:rFonts w:ascii="Times New Roman" w:hAnsi="Times New Roman" w:cs="Times New Roman"/>
          <w:sz w:val="24"/>
          <w:szCs w:val="24"/>
        </w:rPr>
        <w:t xml:space="preserve">ga </w:t>
      </w:r>
      <w:r w:rsidR="00F37DDC">
        <w:rPr>
          <w:rFonts w:ascii="Times New Roman" w:hAnsi="Times New Roman" w:cs="Times New Roman"/>
          <w:sz w:val="24"/>
          <w:szCs w:val="24"/>
        </w:rPr>
        <w:t>segar lagi</w:t>
      </w:r>
      <w:r w:rsidR="006D4F49">
        <w:rPr>
          <w:rFonts w:ascii="Times New Roman" w:hAnsi="Times New Roman" w:cs="Times New Roman"/>
          <w:sz w:val="24"/>
          <w:szCs w:val="24"/>
        </w:rPr>
        <w:tab/>
      </w:r>
    </w:p>
    <w:p w:rsidR="006D4F49" w:rsidRDefault="000151BD" w:rsidP="000151BD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Mang sayur : lha iya bu wong jembatan yang jebol kemarin dulu ga diperbaiki ya petani muter jauh untuk </w:t>
      </w:r>
      <w:r w:rsidR="00572D67">
        <w:rPr>
          <w:rFonts w:ascii="Times New Roman" w:hAnsi="Times New Roman" w:cs="Times New Roman"/>
          <w:sz w:val="24"/>
          <w:szCs w:val="24"/>
        </w:rPr>
        <w:t>sampai kota ,</w:t>
      </w:r>
    </w:p>
    <w:p w:rsidR="00572D67" w:rsidRDefault="00572D67" w:rsidP="000151BD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Ibu Bian : ( dengan nada sinis</w:t>
      </w:r>
      <w:r w:rsidR="00761ACC">
        <w:rPr>
          <w:rFonts w:ascii="Times New Roman" w:hAnsi="Times New Roman" w:cs="Times New Roman"/>
          <w:sz w:val="24"/>
          <w:szCs w:val="24"/>
        </w:rPr>
        <w:t xml:space="preserve"> ) betul itu pemerintah gimana ya jalan jembatan pada rusak ga juga di perbaiki ini sudah lam lho</w:t>
      </w:r>
    </w:p>
    <w:p w:rsidR="00F37DDC" w:rsidRDefault="00761ACC" w:rsidP="000151BD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Ibu Citra : ( yang suaminya pegawai PU ) sebenarnya pemerintah ingin segera memperbaiki</w:t>
      </w:r>
      <w:r w:rsidR="00F37DDC">
        <w:rPr>
          <w:rFonts w:ascii="Times New Roman" w:hAnsi="Times New Roman" w:cs="Times New Roman"/>
          <w:sz w:val="24"/>
          <w:szCs w:val="24"/>
        </w:rPr>
        <w:t xml:space="preserve"> tapi saying ya anggaran</w:t>
      </w:r>
    </w:p>
    <w:p w:rsidR="00761ACC" w:rsidRDefault="00F37DDC" w:rsidP="000151BD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pemerintah tidak mencukupi</w:t>
      </w:r>
    </w:p>
    <w:p w:rsidR="00646BB6" w:rsidRDefault="00646BB6" w:rsidP="000151BD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Ibu Diah</w:t>
      </w:r>
      <w:r w:rsidR="00F37DDC">
        <w:rPr>
          <w:rFonts w:ascii="Times New Roman" w:hAnsi="Times New Roman" w:cs="Times New Roman"/>
          <w:sz w:val="24"/>
          <w:szCs w:val="24"/>
        </w:rPr>
        <w:t xml:space="preserve"> :  ibu ibu …. Apa ibu sudah ikut berkontribusi dalam mendukung pembangunan ? jadi jangan hanya menuntut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</w:t>
      </w:r>
      <w:r w:rsidR="00F37DDC">
        <w:rPr>
          <w:rFonts w:ascii="Times New Roman" w:hAnsi="Times New Roman" w:cs="Times New Roman"/>
          <w:sz w:val="24"/>
          <w:szCs w:val="24"/>
        </w:rPr>
        <w:t xml:space="preserve">emerintah </w:t>
      </w:r>
    </w:p>
    <w:p w:rsidR="00F37DDC" w:rsidRDefault="00646BB6" w:rsidP="000151BD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   </w:t>
      </w:r>
      <w:r w:rsidR="00F37DDC">
        <w:rPr>
          <w:rFonts w:ascii="Times New Roman" w:hAnsi="Times New Roman" w:cs="Times New Roman"/>
          <w:sz w:val="24"/>
          <w:szCs w:val="24"/>
        </w:rPr>
        <w:t>menyediakan semua fasilitas tanpa ikut berpartisipasi.</w:t>
      </w:r>
    </w:p>
    <w:p w:rsidR="00F37DDC" w:rsidRDefault="00F37DDC" w:rsidP="000151BD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1ACC" w:rsidRDefault="00F37DDC" w:rsidP="000151BD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Dari cerita diatas</w:t>
      </w:r>
      <w:r w:rsidR="007D2CBA">
        <w:rPr>
          <w:rFonts w:ascii="Times New Roman" w:hAnsi="Times New Roman" w:cs="Times New Roman"/>
          <w:sz w:val="24"/>
          <w:szCs w:val="24"/>
        </w:rPr>
        <w:t xml:space="preserve"> coba kalian diskusikan dengan kelompok masing masing hal hal sebagai berikut:</w:t>
      </w:r>
    </w:p>
    <w:p w:rsidR="007D2CBA" w:rsidRDefault="007D2CBA" w:rsidP="007D2CBA">
      <w:pPr>
        <w:pStyle w:val="ListParagraph"/>
        <w:numPr>
          <w:ilvl w:val="0"/>
          <w:numId w:val="38"/>
        </w:num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kaitanya dengan fungsi perpajakan sebagai factor yang dapat menyelesaikan masalah tersebut dari berbagai sudut pandang</w:t>
      </w:r>
    </w:p>
    <w:p w:rsidR="007D2CBA" w:rsidRDefault="007D2CBA" w:rsidP="007D2CBA">
      <w:pPr>
        <w:pStyle w:val="ListParagraph"/>
        <w:numPr>
          <w:ilvl w:val="0"/>
          <w:numId w:val="38"/>
        </w:num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Uraikan pemecahan masalah tersebut mulai dari pengumpulan dana sampai dengan penggunaan / alokasi dana pemerintah untuk </w:t>
      </w:r>
    </w:p>
    <w:p w:rsidR="007D2CBA" w:rsidRDefault="007D2CBA" w:rsidP="007D2CBA">
      <w:pPr>
        <w:pStyle w:val="ListParagraph"/>
        <w:tabs>
          <w:tab w:val="left" w:pos="9042"/>
        </w:tabs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Perbaikan sarana jalan dan jembatan.</w:t>
      </w:r>
    </w:p>
    <w:p w:rsidR="007D2CBA" w:rsidRPr="007D2CBA" w:rsidRDefault="007D2CBA" w:rsidP="007D2CBA">
      <w:pPr>
        <w:pStyle w:val="ListParagraph"/>
        <w:tabs>
          <w:tab w:val="left" w:pos="9042"/>
        </w:tabs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Presentasikan hasil diskusi kelompok kalian !</w:t>
      </w:r>
    </w:p>
    <w:p w:rsidR="006D4F49" w:rsidRDefault="006D4F49" w:rsidP="006D4F49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6D4F49" w:rsidRDefault="006D4F49" w:rsidP="006D4F49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20971" w:rsidRDefault="00B20971" w:rsidP="006D4F49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B20971" w:rsidRDefault="005504D5" w:rsidP="006D4F49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504D5">
        <w:rPr>
          <w:rFonts w:ascii="Times New Roman" w:hAnsi="Times New Roman" w:cs="Times New Roman"/>
          <w:noProof/>
          <w:sz w:val="24"/>
          <w:szCs w:val="24"/>
        </w:rPr>
        <w:pict>
          <v:shape id="Thought Bubble: Cloud 23558" o:spid="_x0000_s1031" type="#_x0000_t106" style="position:absolute;left:0;text-align:left;margin-left:21.75pt;margin-top:-5.1pt;width:168.75pt;height:46.5pt;z-index:251840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" adj="5434,30217" fillcolor="#4f81bd [3204]" strokecolor="#243f60 [1604]" strokeweight="2pt">
            <v:textbox>
              <w:txbxContent>
                <w:p w:rsidR="00231913" w:rsidRDefault="00231913" w:rsidP="00231913">
                  <w:r>
                    <w:t>TAHUKAH KALIAN</w:t>
                  </w:r>
                </w:p>
              </w:txbxContent>
            </v:textbox>
          </v:shape>
        </w:pict>
      </w:r>
      <w:r w:rsidR="002319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Mobil mewah ( Super Car ) masuk dalam daftar mobil kendaraan diatas 1 milyar  seperti Lamborgini G dengan harga jual Rp3.496.000.000</w:t>
      </w:r>
    </w:p>
    <w:p w:rsidR="00F56A27" w:rsidRDefault="00231913" w:rsidP="006D4F49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Pajaknya Rp 73.718.000,Lamborgini Aventador seharga Rp</w:t>
      </w:r>
      <w:r w:rsidR="00F56A27">
        <w:rPr>
          <w:rFonts w:ascii="Times New Roman" w:hAnsi="Times New Roman" w:cs="Times New Roman"/>
          <w:sz w:val="24"/>
          <w:szCs w:val="24"/>
        </w:rPr>
        <w:t>5.806.000.000 pajaknyaRp 129.020.000 dan lainnya.setiap mobil mewah memiliki</w:t>
      </w:r>
    </w:p>
    <w:p w:rsidR="00231913" w:rsidRDefault="00F56A27" w:rsidP="006D4F49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beban pajak yang sama seperti kendaraan penumpang lain yg dipasarkan di Indonesia sepertiPKB,BBNKB,Pajak progresif kepemilikan ,</w:t>
      </w:r>
    </w:p>
    <w:p w:rsidR="00F56A27" w:rsidRDefault="00F56A27" w:rsidP="006D4F49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Pajak Penjualan atas barang mewah sebesar 125% dan PPN 10%</w:t>
      </w:r>
    </w:p>
    <w:p w:rsidR="00231913" w:rsidRPr="00F56A27" w:rsidRDefault="00231913" w:rsidP="00F56A27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5D5096" w:rsidRDefault="00E026E1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Jika kalian telah</w:t>
      </w:r>
      <w:r w:rsidR="00517AFD">
        <w:rPr>
          <w:rFonts w:ascii="Times New Roman" w:hAnsi="Times New Roman" w:cs="Times New Roman"/>
          <w:sz w:val="24"/>
          <w:szCs w:val="24"/>
        </w:rPr>
        <w:t xml:space="preserve"> paham materi tersebut kalian bisa melanjutkan materi berikutnya.</w:t>
      </w:r>
    </w:p>
    <w:p w:rsidR="00517AFD" w:rsidRDefault="00517AFD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Perbedaan pajak dan pungutan resmi lainya</w:t>
      </w:r>
    </w:p>
    <w:p w:rsidR="005D5096" w:rsidRDefault="005D5096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9F0D5E" w:rsidRPr="00495E01" w:rsidRDefault="009F0D5E" w:rsidP="00495E01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1620E" w:rsidRPr="00495E01" w:rsidRDefault="00495E01" w:rsidP="00495E01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id-ID" w:eastAsia="id-ID"/>
        </w:rPr>
        <w:drawing>
          <wp:inline distT="0" distB="0" distL="0" distR="0">
            <wp:extent cx="2570872" cy="1590040"/>
            <wp:effectExtent l="0" t="0" r="1270" b="0"/>
            <wp:docPr id="23566" name="Picture 23566" descr="Hasil gambar untuk contoh gambar retribu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asil gambar untuk contoh gambar retribusi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021" cy="163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id-ID" w:eastAsia="id-ID"/>
        </w:rPr>
        <w:drawing>
          <wp:inline distT="0" distB="0" distL="0" distR="0">
            <wp:extent cx="2657475" cy="1609725"/>
            <wp:effectExtent l="0" t="0" r="9525" b="9525"/>
            <wp:docPr id="23567" name="Picture 2356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00EE">
        <w:rPr>
          <w:noProof/>
          <w:lang w:val="id-ID" w:eastAsia="id-ID"/>
        </w:rPr>
        <w:drawing>
          <wp:inline distT="0" distB="0" distL="0" distR="0">
            <wp:extent cx="2905125" cy="1704975"/>
            <wp:effectExtent l="0" t="0" r="9525" b="9525"/>
            <wp:docPr id="23568" name="Picture 23568" descr="http://bctemas.beacukai.go.id/wp-content/uploads/2014/02/contoh-perhitung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bctemas.beacukai.go.id/wp-content/uploads/2014/02/contoh-perhitungan.pn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19A" w:rsidRDefault="00DD219A" w:rsidP="009F0D5E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D5109" w:rsidRPr="009F0D5E" w:rsidRDefault="005504D5" w:rsidP="009F0D5E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504D5">
        <w:rPr>
          <w:rFonts w:ascii="Times New Roman" w:hAnsi="Times New Roman" w:cs="Times New Roman"/>
          <w:noProof/>
          <w:sz w:val="24"/>
          <w:szCs w:val="24"/>
        </w:rPr>
        <w:pict>
          <v:shape id="Thought Bubble: Cloud 23556" o:spid="_x0000_s1033" type="#_x0000_t106" style="position:absolute;left:0;text-align:left;margin-left:29.25pt;margin-top:7.6pt;width:177pt;height:91.5pt;z-index:251839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" adj="6300,24300" fillcolor="#4f81bd [3204]" strokecolor="#243f60 [1604]" strokeweight="2pt">
            <v:textbox>
              <w:txbxContent>
                <w:p w:rsidR="009F0D5E" w:rsidRDefault="00DD219A" w:rsidP="009F0D5E">
                  <w:pPr>
                    <w:jc w:val="center"/>
                  </w:pPr>
                  <w:r>
                    <w:t>SUDAHKAH ANDA MEMBAYAR PAJAK DAN RETRIBUSI</w:t>
                  </w:r>
                </w:p>
              </w:txbxContent>
            </v:textbox>
          </v:shape>
        </w:pict>
      </w:r>
      <w:r w:rsidRPr="005504D5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Speech Bubble: Rectangle 15" o:spid="_x0000_s1032" type="#_x0000_t61" style="position:absolute;left:0;text-align:left;margin-left:22.5pt;margin-top:-128.95pt;width:146.7pt;height:72.75pt;z-index:251838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" adj="6300,24300" fillcolor="#4f81bd [3204]" strokecolor="#243f60 [1604]" strokeweight="2pt">
            <v:textbox>
              <w:txbxContent>
                <w:p w:rsidR="005D5096" w:rsidRDefault="005D5096" w:rsidP="005D5096">
                  <w:pPr>
                    <w:jc w:val="center"/>
                  </w:pPr>
                  <w:r>
                    <w:t>Kegitan Belajar 3</w:t>
                  </w:r>
                </w:p>
              </w:txbxContent>
            </v:textbox>
          </v:shape>
        </w:pict>
      </w:r>
    </w:p>
    <w:p w:rsidR="007C66A5" w:rsidRDefault="007C66A5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F24898" w:rsidRDefault="00F24898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F24898" w:rsidRDefault="00F24898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F24898" w:rsidRDefault="00F24898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F24898" w:rsidRDefault="00F24898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F24898" w:rsidRDefault="00F24898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F24898" w:rsidRPr="00F24898" w:rsidRDefault="00F24898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7C66A5" w:rsidRPr="003C615E" w:rsidRDefault="007C66A5" w:rsidP="003C615E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D5E" w:rsidRPr="003C615E" w:rsidRDefault="00E52C62" w:rsidP="003C615E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id-ID" w:eastAsia="id-ID"/>
        </w:rPr>
        <w:drawing>
          <wp:inline distT="0" distB="0" distL="0" distR="0">
            <wp:extent cx="6076950" cy="6067425"/>
            <wp:effectExtent l="19050" t="0" r="0" b="0"/>
            <wp:docPr id="23561" name="Picture 23561" descr="Hasil gambar untuk contoh iuran resmi selain paj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sil gambar untuk contoh iuran resmi selain pajak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606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898" w:rsidRDefault="00F24898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21620E" w:rsidRDefault="00D37AAA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Untuk menambah penerimaan Negara,pemerintah melakukan pungutan resmi lainya selain pajak yaitu sebagai berikut:</w:t>
      </w:r>
    </w:p>
    <w:p w:rsidR="00D37AAA" w:rsidRDefault="00D37AAA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1.Retribusi</w:t>
      </w:r>
    </w:p>
    <w:p w:rsidR="00D37AAA" w:rsidRDefault="00D37AAA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Iuran</w:t>
      </w:r>
    </w:p>
    <w:p w:rsidR="00D37AAA" w:rsidRDefault="00D37AAA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Sumbangan wajib</w:t>
      </w:r>
    </w:p>
    <w:p w:rsidR="00D37AAA" w:rsidRDefault="00D37AAA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Bea Ekspor,bea impor</w:t>
      </w:r>
    </w:p>
    <w:p w:rsidR="00D37AAA" w:rsidRDefault="00D37AAA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Cukai</w:t>
      </w:r>
    </w:p>
    <w:p w:rsidR="0021620E" w:rsidRDefault="00DD219A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Baca materi secara teliti pada buku kalian diskusikan Bersama teman dalam kelompok</w:t>
      </w:r>
    </w:p>
    <w:p w:rsidR="00DD219A" w:rsidRDefault="00DD219A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Kerjakan soal latihan berikut dengan teliti,tanyakan pada guru jika belum paham</w:t>
      </w:r>
    </w:p>
    <w:p w:rsidR="0021620E" w:rsidRPr="00F24898" w:rsidRDefault="00DD219A" w:rsidP="00F24898">
      <w:pPr>
        <w:pStyle w:val="ListParagraph"/>
        <w:numPr>
          <w:ilvl w:val="0"/>
          <w:numId w:val="41"/>
        </w:numPr>
        <w:tabs>
          <w:tab w:val="left" w:pos="9042"/>
        </w:tabs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F24898">
        <w:rPr>
          <w:rFonts w:ascii="Times New Roman" w:hAnsi="Times New Roman" w:cs="Times New Roman"/>
          <w:sz w:val="24"/>
          <w:szCs w:val="24"/>
        </w:rPr>
        <w:t>Perbedaan pajak dan pungutan resmi lainya</w:t>
      </w:r>
    </w:p>
    <w:p w:rsidR="008F020B" w:rsidRPr="008F020B" w:rsidRDefault="008F020B" w:rsidP="008F020B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2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pajak                                                                         pungutan resmi lain</w:t>
      </w:r>
    </w:p>
    <w:p w:rsidR="008F020B" w:rsidRDefault="008F020B" w:rsidP="005D5096">
      <w:pPr>
        <w:pStyle w:val="ListParagraph"/>
        <w:tabs>
          <w:tab w:val="left" w:pos="904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8F020B" w:rsidRPr="00F24898" w:rsidRDefault="008F020B" w:rsidP="00F24898">
      <w:pPr>
        <w:pStyle w:val="ListParagraph"/>
        <w:numPr>
          <w:ilvl w:val="0"/>
          <w:numId w:val="42"/>
        </w:numPr>
        <w:tabs>
          <w:tab w:val="left" w:pos="9042"/>
        </w:tabs>
        <w:spacing w:after="0" w:line="24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r w:rsidRPr="00F24898">
        <w:rPr>
          <w:rFonts w:ascii="Times New Roman" w:hAnsi="Times New Roman" w:cs="Times New Roman"/>
          <w:sz w:val="24"/>
          <w:szCs w:val="24"/>
        </w:rPr>
        <w:t>Dasar hukum                                                ……………………………….                                          ………………………………………………….</w:t>
      </w:r>
    </w:p>
    <w:p w:rsidR="008F020B" w:rsidRPr="00F24898" w:rsidRDefault="008F020B" w:rsidP="00F24898">
      <w:pPr>
        <w:pStyle w:val="ListParagraph"/>
        <w:numPr>
          <w:ilvl w:val="0"/>
          <w:numId w:val="42"/>
        </w:numPr>
        <w:tabs>
          <w:tab w:val="left" w:pos="9042"/>
        </w:tabs>
        <w:spacing w:after="0" w:line="24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r w:rsidRPr="00F24898">
        <w:rPr>
          <w:rFonts w:ascii="Times New Roman" w:hAnsi="Times New Roman" w:cs="Times New Roman"/>
          <w:sz w:val="24"/>
          <w:szCs w:val="24"/>
        </w:rPr>
        <w:t>Lembaga pemungut                                    …………………………………                                        ………………………………………………….</w:t>
      </w:r>
    </w:p>
    <w:p w:rsidR="008F020B" w:rsidRPr="00F24898" w:rsidRDefault="008F020B" w:rsidP="00F24898">
      <w:pPr>
        <w:pStyle w:val="ListParagraph"/>
        <w:numPr>
          <w:ilvl w:val="0"/>
          <w:numId w:val="42"/>
        </w:numPr>
        <w:tabs>
          <w:tab w:val="left" w:pos="9042"/>
        </w:tabs>
        <w:spacing w:after="0" w:line="24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r w:rsidRPr="00F24898">
        <w:rPr>
          <w:rFonts w:ascii="Times New Roman" w:hAnsi="Times New Roman" w:cs="Times New Roman"/>
          <w:sz w:val="24"/>
          <w:szCs w:val="24"/>
        </w:rPr>
        <w:t>Obyek                                                          ………………………………                                            ………………………………………………..</w:t>
      </w:r>
    </w:p>
    <w:p w:rsidR="008F020B" w:rsidRPr="00F24898" w:rsidRDefault="008F020B" w:rsidP="00F24898">
      <w:pPr>
        <w:pStyle w:val="ListParagraph"/>
        <w:numPr>
          <w:ilvl w:val="0"/>
          <w:numId w:val="42"/>
        </w:numPr>
        <w:tabs>
          <w:tab w:val="left" w:pos="9042"/>
        </w:tabs>
        <w:spacing w:after="0" w:line="24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r w:rsidRPr="00F24898">
        <w:rPr>
          <w:rFonts w:ascii="Times New Roman" w:hAnsi="Times New Roman" w:cs="Times New Roman"/>
          <w:sz w:val="24"/>
          <w:szCs w:val="24"/>
        </w:rPr>
        <w:t>Imbalan Jasa                                               ……………………………….                                             ………………………………………………</w:t>
      </w:r>
    </w:p>
    <w:p w:rsidR="008F020B" w:rsidRPr="00F24898" w:rsidRDefault="008F020B" w:rsidP="00F24898">
      <w:pPr>
        <w:pStyle w:val="ListParagraph"/>
        <w:numPr>
          <w:ilvl w:val="0"/>
          <w:numId w:val="42"/>
        </w:numPr>
        <w:tabs>
          <w:tab w:val="left" w:pos="9042"/>
        </w:tabs>
        <w:spacing w:after="0" w:line="24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r w:rsidRPr="00F24898">
        <w:rPr>
          <w:rFonts w:ascii="Times New Roman" w:hAnsi="Times New Roman" w:cs="Times New Roman"/>
          <w:sz w:val="24"/>
          <w:szCs w:val="24"/>
        </w:rPr>
        <w:t>Sanksi hukum                                              …………………………………                                         ……………………………………………….</w:t>
      </w:r>
    </w:p>
    <w:p w:rsidR="008F020B" w:rsidRPr="00F24898" w:rsidRDefault="008F020B" w:rsidP="00F24898">
      <w:pPr>
        <w:pStyle w:val="ListParagraph"/>
        <w:numPr>
          <w:ilvl w:val="0"/>
          <w:numId w:val="42"/>
        </w:numPr>
        <w:tabs>
          <w:tab w:val="left" w:pos="9042"/>
        </w:tabs>
        <w:spacing w:after="0" w:line="24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r w:rsidRPr="00F24898">
        <w:rPr>
          <w:rFonts w:ascii="Times New Roman" w:hAnsi="Times New Roman" w:cs="Times New Roman"/>
          <w:sz w:val="24"/>
          <w:szCs w:val="24"/>
        </w:rPr>
        <w:t>Jatuh tempo                                                ………………………………….                                          ……………………………………………….</w:t>
      </w:r>
    </w:p>
    <w:p w:rsidR="008F020B" w:rsidRPr="008F020B" w:rsidRDefault="008F020B" w:rsidP="008F020B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1E7B" w:rsidRPr="00F24898" w:rsidRDefault="008F020B" w:rsidP="00F24898">
      <w:pPr>
        <w:pStyle w:val="ListParagraph"/>
        <w:numPr>
          <w:ilvl w:val="0"/>
          <w:numId w:val="41"/>
        </w:numPr>
        <w:tabs>
          <w:tab w:val="left" w:pos="9042"/>
        </w:tabs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F24898">
        <w:rPr>
          <w:rFonts w:ascii="Times New Roman" w:hAnsi="Times New Roman" w:cs="Times New Roman"/>
          <w:sz w:val="24"/>
          <w:szCs w:val="24"/>
        </w:rPr>
        <w:t>Apa yang kalian ketahui tentang retribusi pasar</w:t>
      </w:r>
      <w:r w:rsidR="00482AE0" w:rsidRPr="00F24898">
        <w:rPr>
          <w:rFonts w:ascii="Times New Roman" w:hAnsi="Times New Roman" w:cs="Times New Roman"/>
          <w:sz w:val="24"/>
          <w:szCs w:val="24"/>
        </w:rPr>
        <w:t>,retribusi wisata………………………………………………………</w:t>
      </w:r>
      <w:r w:rsidR="003C615E" w:rsidRPr="00F24898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F24898" w:rsidRPr="00F24898" w:rsidRDefault="00482AE0" w:rsidP="00F24898">
      <w:pPr>
        <w:pStyle w:val="ListParagraph"/>
        <w:numPr>
          <w:ilvl w:val="0"/>
          <w:numId w:val="41"/>
        </w:numPr>
        <w:tabs>
          <w:tab w:val="left" w:pos="9042"/>
        </w:tabs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F24898">
        <w:rPr>
          <w:rFonts w:ascii="Times New Roman" w:hAnsi="Times New Roman" w:cs="Times New Roman"/>
          <w:sz w:val="24"/>
          <w:szCs w:val="24"/>
        </w:rPr>
        <w:t>Jelaskan pungutan resmi berupa cukai</w:t>
      </w:r>
      <w:r w:rsidR="003C615E" w:rsidRPr="00F2489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</w:t>
      </w:r>
    </w:p>
    <w:p w:rsidR="00482AE0" w:rsidRPr="00F24898" w:rsidRDefault="003C615E" w:rsidP="00F24898">
      <w:pPr>
        <w:pStyle w:val="ListParagraph"/>
        <w:numPr>
          <w:ilvl w:val="0"/>
          <w:numId w:val="41"/>
        </w:numPr>
        <w:tabs>
          <w:tab w:val="left" w:pos="9042"/>
        </w:tabs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F24898">
        <w:rPr>
          <w:rFonts w:ascii="Times New Roman" w:hAnsi="Times New Roman" w:cs="Times New Roman"/>
          <w:sz w:val="24"/>
          <w:szCs w:val="24"/>
        </w:rPr>
        <w:t>Jelaskan tarif pajak berdasar sifatnya…………………………………………………………………………………………………………………….</w:t>
      </w:r>
      <w:r w:rsidR="00482AE0" w:rsidRPr="00F24898">
        <w:rPr>
          <w:rFonts w:ascii="Times New Roman" w:hAnsi="Times New Roman" w:cs="Times New Roman"/>
          <w:sz w:val="24"/>
          <w:szCs w:val="24"/>
        </w:rPr>
        <w:t>.</w:t>
      </w:r>
    </w:p>
    <w:p w:rsidR="00F24898" w:rsidRPr="00F24898" w:rsidRDefault="00F24898" w:rsidP="00F24898">
      <w:pPr>
        <w:pStyle w:val="ListParagraph"/>
        <w:tabs>
          <w:tab w:val="left" w:pos="9042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482AE0" w:rsidRDefault="003C615E" w:rsidP="00F24898">
      <w:pPr>
        <w:tabs>
          <w:tab w:val="left" w:pos="9042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Jika kalian telah paham aka</w:t>
      </w:r>
      <w:r w:rsidR="00F24898">
        <w:rPr>
          <w:rFonts w:ascii="Times New Roman" w:hAnsi="Times New Roman" w:cs="Times New Roman"/>
          <w:sz w:val="24"/>
          <w:szCs w:val="24"/>
        </w:rPr>
        <w:t>n materi diatas maka kalian bi</w:t>
      </w:r>
      <w:r w:rsidR="00F24898">
        <w:rPr>
          <w:rFonts w:ascii="Times New Roman" w:hAnsi="Times New Roman" w:cs="Times New Roman"/>
          <w:sz w:val="24"/>
          <w:szCs w:val="24"/>
          <w:lang w:val="id-ID"/>
        </w:rPr>
        <w:t>sa</w:t>
      </w:r>
      <w:r>
        <w:rPr>
          <w:rFonts w:ascii="Times New Roman" w:hAnsi="Times New Roman" w:cs="Times New Roman"/>
          <w:sz w:val="24"/>
          <w:szCs w:val="24"/>
        </w:rPr>
        <w:t xml:space="preserve"> melanjutkan ke materi berikutnya</w:t>
      </w:r>
    </w:p>
    <w:p w:rsidR="003C615E" w:rsidRDefault="003C615E" w:rsidP="008F020B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2AE0" w:rsidRDefault="005504D5" w:rsidP="008F020B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04D5">
        <w:rPr>
          <w:rFonts w:ascii="Times New Roman" w:hAnsi="Times New Roman" w:cs="Times New Roman"/>
          <w:noProof/>
          <w:sz w:val="24"/>
          <w:szCs w:val="24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Speech Bubble: Oval 23570" o:spid="_x0000_s1034" type="#_x0000_t63" style="position:absolute;margin-left:3.75pt;margin-top:2.9pt;width:197.25pt;height:49.5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" adj="6300,24300" fillcolor="#4f81bd [3204]" strokecolor="#243f60 [1604]" strokeweight="2pt">
            <v:textbox>
              <w:txbxContent>
                <w:p w:rsidR="003C615E" w:rsidRDefault="008B7C35" w:rsidP="003C615E">
                  <w:pPr>
                    <w:jc w:val="center"/>
                  </w:pPr>
                  <w:r>
                    <w:t>KEGIATAN  BELAJAR 4</w:t>
                  </w:r>
                </w:p>
              </w:txbxContent>
            </v:textbox>
          </v:shape>
        </w:pict>
      </w:r>
    </w:p>
    <w:p w:rsidR="00482AE0" w:rsidRPr="008F020B" w:rsidRDefault="00482AE0" w:rsidP="008F020B">
      <w:pPr>
        <w:tabs>
          <w:tab w:val="left" w:pos="90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890" w:rsidRPr="00636A24" w:rsidRDefault="002C6890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</w:t>
      </w:r>
    </w:p>
    <w:p w:rsidR="002C6890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D5096" w:rsidRDefault="005D5096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D5096" w:rsidRDefault="008B7C35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Baca materi asas pemungutan pajak pada buku kalian,diskusikan Bersama teman sebangku atau kelompok ,dengan tekun dan teliti !</w:t>
      </w:r>
    </w:p>
    <w:p w:rsidR="005D5096" w:rsidRDefault="00C8275B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Jangan lupa untuk menambah wawasan kalian silahkan br</w:t>
      </w:r>
      <w:r w:rsidR="002376E1">
        <w:rPr>
          <w:rFonts w:ascii="Times New Roman" w:hAnsi="Times New Roman" w:cs="Times New Roman"/>
          <w:b/>
          <w:sz w:val="24"/>
          <w:szCs w:val="24"/>
        </w:rPr>
        <w:t>owsing internet</w:t>
      </w:r>
    </w:p>
    <w:p w:rsidR="005D5096" w:rsidRDefault="005D5096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D5096" w:rsidRDefault="005504D5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504D5">
        <w:rPr>
          <w:noProof/>
        </w:rPr>
        <w:pict>
          <v:shape id="Thought Bubble: Cloud 23573" o:spid="_x0000_s1035" type="#_x0000_t106" style="position:absolute;left:0;text-align:left;margin-left:585.75pt;margin-top:24.05pt;width:231.75pt;height:97.5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" adj="5182,28290" fillcolor="#4f81bd [3204]" strokecolor="#243f60 [1604]" strokeweight="2pt">
            <v:textbox>
              <w:txbxContent>
                <w:p w:rsidR="0032152D" w:rsidRDefault="0032152D" w:rsidP="0032152D">
                  <w:pPr>
                    <w:jc w:val="center"/>
                  </w:pPr>
                  <w:r>
                    <w:t>BAGAIMANA DENGAN ASAS PEMUNGUTAN PAJAK DI INDONESIA?</w:t>
                  </w:r>
                </w:p>
              </w:txbxContent>
            </v:textbox>
          </v:shape>
        </w:pict>
      </w:r>
      <w:r w:rsidR="00C8275B">
        <w:rPr>
          <w:noProof/>
          <w:lang w:val="id-ID" w:eastAsia="id-ID"/>
        </w:rPr>
        <w:drawing>
          <wp:inline distT="0" distB="0" distL="0" distR="0">
            <wp:extent cx="3590925" cy="2190750"/>
            <wp:effectExtent l="0" t="0" r="9525" b="0"/>
            <wp:docPr id="23571" name="Picture 23571" descr="https://3.bp.blogspot.com/-_G4zIksff7U/WkbW6erUabI/AAAAAAAAFXw/HIy_xMhfky0el7yOiAm7VB0IMHAso_UNgCLcBGAs/s1600/Asas-Pemungutan-Pajak-Menurut-Adam-Sm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3.bp.blogspot.com/-_G4zIksff7U/WkbW6erUabI/AAAAAAAAFXw/HIy_xMhfky0el7yOiAm7VB0IMHAso_UNgCLcBGAs/s1600/Asas-Pemungutan-Pajak-Menurut-Adam-Smith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52D">
        <w:rPr>
          <w:noProof/>
          <w:lang w:val="id-ID" w:eastAsia="id-ID"/>
        </w:rPr>
        <w:drawing>
          <wp:inline distT="0" distB="0" distL="0" distR="0">
            <wp:extent cx="2895600" cy="2181225"/>
            <wp:effectExtent l="0" t="0" r="0" b="9525"/>
            <wp:docPr id="23572" name="Picture 23572" descr="Hasil gambar untuk asas pemungutan pajak menurut wj lan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asil gambar untuk asas pemungutan pajak menurut wj langen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096" w:rsidRDefault="005D5096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2152D" w:rsidRDefault="005504D5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504D5">
        <w:rPr>
          <w:rFonts w:ascii="Times New Roman" w:hAnsi="Times New Roman" w:cs="Times New Roman"/>
          <w:b/>
          <w:noProof/>
          <w:sz w:val="24"/>
          <w:szCs w:val="24"/>
        </w:rPr>
        <w:pict>
          <v:shape id="Speech Bubble: Rectangle 23574" o:spid="_x0000_s1036" type="#_x0000_t61" style="position:absolute;left:0;text-align:left;margin-left:28.5pt;margin-top:8.25pt;width:185.25pt;height:60.75pt;z-index:251843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" adj="3067,28551" fillcolor="#4f81bd [3204]" strokecolor="#243f60 [1604]" strokeweight="2pt">
            <v:textbox>
              <w:txbxContent>
                <w:p w:rsidR="0032152D" w:rsidRDefault="0032152D" w:rsidP="0032152D">
                  <w:pPr>
                    <w:jc w:val="center"/>
                  </w:pPr>
                  <w:r>
                    <w:t>YUK LATIHAN PENUH SEMANGAT</w:t>
                  </w:r>
                </w:p>
              </w:txbxContent>
            </v:textbox>
          </v:shape>
        </w:pict>
      </w:r>
    </w:p>
    <w:p w:rsidR="0032152D" w:rsidRDefault="0032152D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2152D" w:rsidRDefault="0032152D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2152D" w:rsidRDefault="0032152D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2152D" w:rsidRDefault="0032152D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B514F" w:rsidRDefault="004B514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B514F" w:rsidRDefault="004B514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5D5096" w:rsidRPr="004B514F" w:rsidRDefault="0032152D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B514F">
        <w:rPr>
          <w:rFonts w:ascii="Times New Roman" w:hAnsi="Times New Roman" w:cs="Times New Roman"/>
          <w:sz w:val="24"/>
          <w:szCs w:val="24"/>
        </w:rPr>
        <w:t>Setelah mempelajari materi asas pemungutan pajak diatas coba kerjakan tugas berikut</w:t>
      </w:r>
    </w:p>
    <w:p w:rsidR="005D5096" w:rsidRPr="004B514F" w:rsidRDefault="00E46FB5" w:rsidP="00E46FB5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14F">
        <w:rPr>
          <w:rFonts w:ascii="Times New Roman" w:hAnsi="Times New Roman" w:cs="Times New Roman"/>
          <w:sz w:val="24"/>
          <w:szCs w:val="24"/>
        </w:rPr>
        <w:t>Kemukakan secara ringkas asas pemungutan pajak di Indonesia</w:t>
      </w:r>
    </w:p>
    <w:p w:rsidR="00E46FB5" w:rsidRPr="004B514F" w:rsidRDefault="00E46FB5" w:rsidP="00E46FB5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14F">
        <w:rPr>
          <w:rFonts w:ascii="Times New Roman" w:hAnsi="Times New Roman" w:cs="Times New Roman"/>
          <w:sz w:val="24"/>
          <w:szCs w:val="24"/>
        </w:rPr>
        <w:t>Adakah Persamaan dengan yang dikemukakan oleh para ahli seperti adam smith</w:t>
      </w:r>
    </w:p>
    <w:p w:rsidR="00E46FB5" w:rsidRPr="004B514F" w:rsidRDefault="00E46FB5" w:rsidP="00E46FB5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14F">
        <w:rPr>
          <w:rFonts w:ascii="Times New Roman" w:hAnsi="Times New Roman" w:cs="Times New Roman"/>
          <w:sz w:val="24"/>
          <w:szCs w:val="24"/>
        </w:rPr>
        <w:t>Jelaskan asas pemungutan pajak menurut W.J .Langen</w:t>
      </w:r>
    </w:p>
    <w:p w:rsidR="00E46FB5" w:rsidRPr="00DC09C2" w:rsidRDefault="00E46FB5" w:rsidP="004B514F">
      <w:pPr>
        <w:pStyle w:val="ListParagrap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Setelah kalian belajar bertahap dan berlanjut melalui kegiatan belajar 1, 2, </w:t>
      </w:r>
      <w:r w:rsidR="00E46FB5">
        <w:rPr>
          <w:rFonts w:ascii="Times New Roman" w:hAnsi="Times New Roman" w:cs="Times New Roman"/>
          <w:sz w:val="24"/>
          <w:szCs w:val="24"/>
        </w:rPr>
        <w:t xml:space="preserve">3 </w:t>
      </w:r>
      <w:r w:rsidRPr="00DC09C2">
        <w:rPr>
          <w:rFonts w:ascii="Times New Roman" w:hAnsi="Times New Roman" w:cs="Times New Roman"/>
          <w:sz w:val="24"/>
          <w:szCs w:val="24"/>
        </w:rPr>
        <w:t xml:space="preserve">dan </w:t>
      </w:r>
      <w:r w:rsidR="00E46FB5">
        <w:rPr>
          <w:rFonts w:ascii="Times New Roman" w:hAnsi="Times New Roman" w:cs="Times New Roman"/>
          <w:sz w:val="24"/>
          <w:szCs w:val="24"/>
        </w:rPr>
        <w:t>4</w:t>
      </w:r>
      <w:r w:rsidR="00636A24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E46FB5">
        <w:rPr>
          <w:rFonts w:ascii="Times New Roman" w:hAnsi="Times New Roman" w:cs="Times New Roman"/>
          <w:sz w:val="24"/>
          <w:szCs w:val="24"/>
        </w:rPr>
        <w:t>,</w:t>
      </w:r>
      <w:r w:rsidRPr="00DC09C2">
        <w:rPr>
          <w:rFonts w:ascii="Times New Roman" w:hAnsi="Times New Roman" w:cs="Times New Roman"/>
          <w:sz w:val="24"/>
          <w:szCs w:val="24"/>
        </w:rPr>
        <w:t xml:space="preserve"> berikut untuk mengukur diri kalian terhadap materi yang sudah kalian pelajari.Jawablah sejujurnya terkait de</w:t>
      </w:r>
      <w:r w:rsidR="00A41E7B" w:rsidRPr="00DC09C2">
        <w:rPr>
          <w:rFonts w:ascii="Times New Roman" w:hAnsi="Times New Roman" w:cs="Times New Roman"/>
          <w:sz w:val="24"/>
          <w:szCs w:val="24"/>
        </w:rPr>
        <w:t xml:space="preserve">ngan penguasaan materi pada UKBM </w:t>
      </w:r>
      <w:r w:rsidRPr="00DC09C2">
        <w:rPr>
          <w:rFonts w:ascii="Times New Roman" w:hAnsi="Times New Roman" w:cs="Times New Roman"/>
          <w:sz w:val="24"/>
          <w:szCs w:val="24"/>
        </w:rPr>
        <w:t>ini di Tabel berikut.</w:t>
      </w:r>
    </w:p>
    <w:p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>Tabel Refleksi Diri Pemahaman Materi</w:t>
      </w:r>
    </w:p>
    <w:p w:rsidR="00074A29" w:rsidRPr="00DC09C2" w:rsidRDefault="00074A29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468" w:type="dxa"/>
        <w:tblLayout w:type="fixed"/>
        <w:tblLook w:val="04A0"/>
      </w:tblPr>
      <w:tblGrid>
        <w:gridCol w:w="631"/>
        <w:gridCol w:w="5512"/>
        <w:gridCol w:w="799"/>
        <w:gridCol w:w="1126"/>
      </w:tblGrid>
      <w:tr w:rsidR="002C6890" w:rsidRPr="00DC09C2" w:rsidTr="00DB0EA5">
        <w:trPr>
          <w:trHeight w:val="380"/>
        </w:trPr>
        <w:tc>
          <w:tcPr>
            <w:tcW w:w="631" w:type="dxa"/>
            <w:shd w:val="clear" w:color="auto" w:fill="DDD9C3" w:themeFill="background2" w:themeFillShade="E6"/>
          </w:tcPr>
          <w:p w:rsidR="002C6890" w:rsidRPr="00DC09C2" w:rsidRDefault="002C6890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12" w:type="dxa"/>
            <w:shd w:val="clear" w:color="auto" w:fill="DDD9C3" w:themeFill="background2" w:themeFillShade="E6"/>
          </w:tcPr>
          <w:p w:rsidR="002C6890" w:rsidRPr="00DC09C2" w:rsidRDefault="002C6890" w:rsidP="0070661E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99" w:type="dxa"/>
            <w:shd w:val="clear" w:color="auto" w:fill="DDD9C3" w:themeFill="background2" w:themeFillShade="E6"/>
          </w:tcPr>
          <w:p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1126" w:type="dxa"/>
            <w:shd w:val="clear" w:color="auto" w:fill="DDD9C3" w:themeFill="background2" w:themeFillShade="E6"/>
          </w:tcPr>
          <w:p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D52BDB" w:rsidRPr="00DC09C2" w:rsidTr="00DB0EA5">
        <w:trPr>
          <w:trHeight w:val="273"/>
        </w:trPr>
        <w:tc>
          <w:tcPr>
            <w:tcW w:w="631" w:type="dxa"/>
          </w:tcPr>
          <w:p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12" w:type="dxa"/>
          </w:tcPr>
          <w:p w:rsidR="00D52BDB" w:rsidRPr="00E46FB5" w:rsidRDefault="00D25A40" w:rsidP="0063706A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="00D52BDB"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dapat </w:t>
            </w:r>
            <w:r w:rsidR="00E46F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menjelaskan pengertian pajak</w:t>
            </w:r>
          </w:p>
        </w:tc>
        <w:tc>
          <w:tcPr>
            <w:tcW w:w="799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:rsidTr="00DB0EA5">
        <w:trPr>
          <w:trHeight w:val="531"/>
        </w:trPr>
        <w:tc>
          <w:tcPr>
            <w:tcW w:w="631" w:type="dxa"/>
          </w:tcPr>
          <w:p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12" w:type="dxa"/>
          </w:tcPr>
          <w:p w:rsidR="00D52BDB" w:rsidRPr="00E46FB5" w:rsidRDefault="00D25A40" w:rsidP="0063706A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 </w:t>
            </w:r>
            <w:r w:rsidR="00E46F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menjelaskan Fungsipajak </w:t>
            </w:r>
            <w:r w:rsidR="00EB24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,peran pajak </w:t>
            </w:r>
            <w:r w:rsidR="00E46F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dan,Manfaat pajak</w:t>
            </w:r>
            <w:r w:rsidR="00C927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serta tarif pajak</w:t>
            </w:r>
          </w:p>
        </w:tc>
        <w:tc>
          <w:tcPr>
            <w:tcW w:w="799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:rsidTr="00DB0EA5">
        <w:trPr>
          <w:trHeight w:val="819"/>
        </w:trPr>
        <w:tc>
          <w:tcPr>
            <w:tcW w:w="631" w:type="dxa"/>
          </w:tcPr>
          <w:p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12" w:type="dxa"/>
          </w:tcPr>
          <w:p w:rsidR="00D52BDB" w:rsidRDefault="00D25A40" w:rsidP="0063706A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 </w:t>
            </w:r>
            <w:r w:rsidR="00DB0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Membedakan pajak dan pungutan resmi lainnya</w:t>
            </w:r>
          </w:p>
          <w:p w:rsidR="00DB0EA5" w:rsidRPr="00DB0EA5" w:rsidRDefault="00DB0EA5" w:rsidP="0063706A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99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EA5" w:rsidRPr="00DC09C2" w:rsidTr="00DB0EA5">
        <w:trPr>
          <w:trHeight w:val="819"/>
        </w:trPr>
        <w:tc>
          <w:tcPr>
            <w:tcW w:w="631" w:type="dxa"/>
          </w:tcPr>
          <w:p w:rsidR="00DB0EA5" w:rsidRPr="00DB0EA5" w:rsidRDefault="00DB0EA5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5512" w:type="dxa"/>
          </w:tcPr>
          <w:p w:rsidR="00DB0EA5" w:rsidRPr="00DB0EA5" w:rsidRDefault="00DB0EA5" w:rsidP="0063706A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Apakah Anda dapat menjelaskan asas pemungutan pajak</w:t>
            </w:r>
          </w:p>
        </w:tc>
        <w:tc>
          <w:tcPr>
            <w:tcW w:w="799" w:type="dxa"/>
          </w:tcPr>
          <w:p w:rsidR="00DB0EA5" w:rsidRPr="00DC09C2" w:rsidRDefault="00DB0EA5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</w:tcPr>
          <w:p w:rsidR="00DB0EA5" w:rsidRPr="00DC09C2" w:rsidRDefault="00DB0EA5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BD1" w:rsidRPr="00DC09C2" w:rsidRDefault="00CF5BD1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41E7B" w:rsidRPr="00DC09C2" w:rsidRDefault="00A41E7B" w:rsidP="00BC1F0F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</w:rPr>
        <w:t xml:space="preserve">Jika menjawab “TIDAK” pada salah satu pertanyaan di atas, maka pelajarilah kembali materi tersebut dalam Buku Teks Pelajaran (BTP) dan pelajari ulang </w:t>
      </w:r>
      <w:r w:rsidRPr="00DC09C2">
        <w:rPr>
          <w:rFonts w:ascii="Times New Roman" w:hAnsi="Times New Roman" w:cs="Times New Roman"/>
          <w:sz w:val="24"/>
          <w:lang w:val="id-ID"/>
        </w:rPr>
        <w:t>UKBM ini</w:t>
      </w:r>
      <w:r w:rsidRPr="00DC09C2">
        <w:rPr>
          <w:rFonts w:ascii="Times New Roman" w:hAnsi="Times New Roman" w:cs="Times New Roman"/>
          <w:sz w:val="24"/>
        </w:rPr>
        <w:t xml:space="preserve"> dengan bimbingan Guru atauteman sejawat. </w:t>
      </w:r>
      <w:r w:rsidRPr="00DC09C2">
        <w:rPr>
          <w:rFonts w:ascii="Times New Roman" w:hAnsi="Times New Roman" w:cs="Times New Roman"/>
          <w:b/>
          <w:sz w:val="24"/>
        </w:rPr>
        <w:t>Jangan putus asa untuk mengulang lagi!.</w:t>
      </w:r>
      <w:r w:rsidRPr="00DC09C2">
        <w:rPr>
          <w:rFonts w:ascii="Times New Roman" w:hAnsi="Times New Roman" w:cs="Times New Roman"/>
          <w:sz w:val="24"/>
        </w:rPr>
        <w:t xml:space="preserve">Dan apabila kalian menjawab “YA” pada semua pertanyaan, </w:t>
      </w:r>
      <w:r w:rsidRPr="00DC09C2">
        <w:rPr>
          <w:rFonts w:ascii="Times New Roman" w:hAnsi="Times New Roman" w:cs="Times New Roman"/>
          <w:sz w:val="24"/>
          <w:szCs w:val="24"/>
        </w:rPr>
        <w:t xml:space="preserve">maka kalian boleh sendiri atau mengajak teman lain yang sudah siap untuk </w:t>
      </w:r>
      <w:r w:rsidRPr="00DC09C2">
        <w:rPr>
          <w:rFonts w:ascii="Times New Roman" w:hAnsi="Times New Roman" w:cs="Times New Roman"/>
          <w:b/>
          <w:sz w:val="24"/>
          <w:szCs w:val="24"/>
        </w:rPr>
        <w:t>mengikuti tes formatif agar kalian dapat belajar ke UKBM berikutnya.</w:t>
      </w:r>
      <w:r w:rsidRPr="00DC09C2">
        <w:rPr>
          <w:rFonts w:ascii="Times New Roman" w:hAnsi="Times New Roman" w:cs="Times New Roman"/>
          <w:sz w:val="24"/>
        </w:rPr>
        <w:t>.</w:t>
      </w:r>
      <w:r w:rsidRPr="00DC09C2">
        <w:rPr>
          <w:rFonts w:ascii="Times New Roman" w:hAnsi="Times New Roman" w:cs="Times New Roman"/>
          <w:sz w:val="24"/>
          <w:lang w:val="id-ID"/>
        </w:rPr>
        <w:t>. Oke.?</w:t>
      </w:r>
    </w:p>
    <w:p w:rsidR="00BF0193" w:rsidRDefault="00BF0193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EB24F8" w:rsidRPr="003B5434" w:rsidRDefault="00EB24F8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id-ID"/>
        </w:rPr>
      </w:pPr>
      <w:r w:rsidRPr="003B5434">
        <w:rPr>
          <w:rFonts w:ascii="Times New Roman" w:hAnsi="Times New Roman" w:cs="Times New Roman"/>
          <w:sz w:val="24"/>
          <w:szCs w:val="24"/>
        </w:rPr>
        <w:t>EVALUASI:</w:t>
      </w:r>
    </w:p>
    <w:p w:rsidR="004B514F" w:rsidRPr="003B5434" w:rsidRDefault="004B514F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id-ID"/>
        </w:rPr>
      </w:pPr>
    </w:p>
    <w:p w:rsidR="00EB24F8" w:rsidRPr="003B5434" w:rsidRDefault="00EB24F8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B5434">
        <w:rPr>
          <w:rFonts w:ascii="Times New Roman" w:hAnsi="Times New Roman" w:cs="Times New Roman"/>
          <w:sz w:val="24"/>
          <w:szCs w:val="24"/>
        </w:rPr>
        <w:t>Jawablah pertayaan berikut ini secara ringkas dan jelas !</w:t>
      </w:r>
    </w:p>
    <w:p w:rsidR="00EB24F8" w:rsidRPr="003B5434" w:rsidRDefault="00EB24F8" w:rsidP="00EB24F8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5434">
        <w:rPr>
          <w:rFonts w:ascii="Times New Roman" w:hAnsi="Times New Roman" w:cs="Times New Roman"/>
          <w:sz w:val="24"/>
          <w:szCs w:val="24"/>
        </w:rPr>
        <w:t>Kemukakan pengertian pajak dengan bahasa kalian !</w:t>
      </w:r>
    </w:p>
    <w:p w:rsidR="00EB24F8" w:rsidRPr="003B5434" w:rsidRDefault="00EB24F8" w:rsidP="00EB24F8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5434">
        <w:rPr>
          <w:rFonts w:ascii="Times New Roman" w:hAnsi="Times New Roman" w:cs="Times New Roman"/>
          <w:sz w:val="24"/>
          <w:szCs w:val="24"/>
        </w:rPr>
        <w:t>Jelaskan secara ringkas mengenai fungsi pajak !</w:t>
      </w:r>
    </w:p>
    <w:p w:rsidR="00EB24F8" w:rsidRPr="003B5434" w:rsidRDefault="00C92782" w:rsidP="00EB24F8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5434">
        <w:rPr>
          <w:rFonts w:ascii="Times New Roman" w:hAnsi="Times New Roman" w:cs="Times New Roman"/>
          <w:sz w:val="24"/>
          <w:szCs w:val="24"/>
        </w:rPr>
        <w:t>Jelaskan dengan contoh manfaat pajak dalam pembangunan ekonomi !</w:t>
      </w:r>
    </w:p>
    <w:p w:rsidR="00C92782" w:rsidRPr="003B5434" w:rsidRDefault="00C92782" w:rsidP="00EB24F8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5434">
        <w:rPr>
          <w:rFonts w:ascii="Times New Roman" w:hAnsi="Times New Roman" w:cs="Times New Roman"/>
          <w:sz w:val="24"/>
          <w:szCs w:val="24"/>
        </w:rPr>
        <w:t>Jelaskan dengan contoh peranan pajak  sebagai sarana pemerataan pendapatan!</w:t>
      </w:r>
    </w:p>
    <w:p w:rsidR="00C92782" w:rsidRPr="003B5434" w:rsidRDefault="00C92782" w:rsidP="00C92782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5434">
        <w:rPr>
          <w:rFonts w:ascii="Times New Roman" w:hAnsi="Times New Roman" w:cs="Times New Roman"/>
          <w:sz w:val="24"/>
          <w:szCs w:val="24"/>
        </w:rPr>
        <w:t>Jelaskan perbedaan pajak dengan pungutan resmi lainya.</w:t>
      </w:r>
    </w:p>
    <w:p w:rsidR="00C92782" w:rsidRPr="003B5434" w:rsidRDefault="00C92782" w:rsidP="00C92782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5434">
        <w:rPr>
          <w:rFonts w:ascii="Times New Roman" w:hAnsi="Times New Roman" w:cs="Times New Roman"/>
          <w:sz w:val="24"/>
          <w:szCs w:val="24"/>
        </w:rPr>
        <w:t>Apa dasar h</w:t>
      </w:r>
      <w:r w:rsidR="00CA060A" w:rsidRPr="003B5434">
        <w:rPr>
          <w:rFonts w:ascii="Times New Roman" w:hAnsi="Times New Roman" w:cs="Times New Roman"/>
          <w:sz w:val="24"/>
          <w:szCs w:val="24"/>
        </w:rPr>
        <w:t>u</w:t>
      </w:r>
      <w:r w:rsidRPr="003B5434">
        <w:rPr>
          <w:rFonts w:ascii="Times New Roman" w:hAnsi="Times New Roman" w:cs="Times New Roman"/>
          <w:sz w:val="24"/>
          <w:szCs w:val="24"/>
        </w:rPr>
        <w:t>kum pemerintah menerapkan retribusi,</w:t>
      </w:r>
      <w:r w:rsidR="00CA060A" w:rsidRPr="003B5434">
        <w:rPr>
          <w:rFonts w:ascii="Times New Roman" w:hAnsi="Times New Roman" w:cs="Times New Roman"/>
          <w:sz w:val="24"/>
          <w:szCs w:val="24"/>
        </w:rPr>
        <w:t>Iuran maupun cukai ?</w:t>
      </w:r>
    </w:p>
    <w:p w:rsidR="00CA060A" w:rsidRPr="003B5434" w:rsidRDefault="00CA060A" w:rsidP="00C92782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5434">
        <w:rPr>
          <w:rFonts w:ascii="Times New Roman" w:hAnsi="Times New Roman" w:cs="Times New Roman"/>
          <w:sz w:val="24"/>
          <w:szCs w:val="24"/>
        </w:rPr>
        <w:t>Jelaskan apakah penerimaan retribusi masuk ke kas Negara sebagai penerimaan negara</w:t>
      </w:r>
      <w:r w:rsidR="00320F22" w:rsidRPr="003B5434">
        <w:rPr>
          <w:rFonts w:ascii="Times New Roman" w:hAnsi="Times New Roman" w:cs="Times New Roman"/>
          <w:sz w:val="24"/>
          <w:szCs w:val="24"/>
        </w:rPr>
        <w:t>?</w:t>
      </w:r>
    </w:p>
    <w:p w:rsidR="00320F22" w:rsidRPr="003B5434" w:rsidRDefault="00320F22" w:rsidP="00C92782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5434">
        <w:rPr>
          <w:rFonts w:ascii="Times New Roman" w:hAnsi="Times New Roman" w:cs="Times New Roman"/>
          <w:sz w:val="24"/>
          <w:szCs w:val="24"/>
        </w:rPr>
        <w:t>Uraikan secara ringkas asas pemungutan pajak di Indonesia.!</w:t>
      </w:r>
    </w:p>
    <w:p w:rsidR="00EB24F8" w:rsidRPr="003B5434" w:rsidRDefault="00EB24F8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EB24F8" w:rsidRDefault="00EB24F8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2C6890" w:rsidRPr="00DC09C2" w:rsidRDefault="005504D5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5504D5">
        <w:rPr>
          <w:rFonts w:ascii="Times New Roman" w:eastAsiaTheme="minorHAnsi" w:hAnsi="Times New Roman" w:cs="Times New Roman"/>
          <w:noProof/>
          <w:sz w:val="24"/>
          <w:szCs w:val="24"/>
          <w:lang w:val="id-ID" w:eastAsia="id-ID"/>
        </w:rPr>
        <w:pict>
          <v:shape id="Text Box 4" o:spid="_x0000_s1037" type="#_x0000_t202" style="position:absolute;left:0;text-align:left;margin-left:87pt;margin-top:8.85pt;width:231.25pt;height:39.2pt;z-index:2517555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" filled="f" stroked="f">
            <v:textbox style="mso-fit-shape-to-text:t">
              <w:txbxContent>
                <w:p w:rsidR="007615CE" w:rsidRDefault="007615CE" w:rsidP="00C647F3">
                  <w:pPr>
                    <w:pStyle w:val="ListParagraph"/>
                    <w:spacing w:after="0" w:line="240" w:lineRule="auto"/>
                    <w:ind w:left="360"/>
                    <w:jc w:val="center"/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  <w:t>Anda Pasti Bisa.!</w:t>
                  </w:r>
                </w:p>
              </w:txbxContent>
            </v:textbox>
          </v:shape>
        </w:pict>
      </w:r>
    </w:p>
    <w:sectPr w:rsidR="002C6890" w:rsidRPr="00DC09C2" w:rsidSect="00C647F3">
      <w:footerReference w:type="default" r:id="rId33"/>
      <w:pgSz w:w="12191" w:h="18711" w:code="10000"/>
      <w:pgMar w:top="1440" w:right="1440" w:bottom="1440" w:left="2160" w:header="706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9C3" w:rsidRDefault="00D119C3" w:rsidP="002C6890">
      <w:pPr>
        <w:spacing w:after="0" w:line="240" w:lineRule="auto"/>
      </w:pPr>
      <w:r>
        <w:separator/>
      </w:r>
    </w:p>
  </w:endnote>
  <w:endnote w:type="continuationSeparator" w:id="1">
    <w:p w:rsidR="00D119C3" w:rsidRDefault="00D119C3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5CE" w:rsidRDefault="007615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9C3" w:rsidRDefault="00D119C3" w:rsidP="002C6890">
      <w:pPr>
        <w:spacing w:after="0" w:line="240" w:lineRule="auto"/>
      </w:pPr>
      <w:r>
        <w:separator/>
      </w:r>
    </w:p>
  </w:footnote>
  <w:footnote w:type="continuationSeparator" w:id="1">
    <w:p w:rsidR="00D119C3" w:rsidRDefault="00D119C3" w:rsidP="002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69C4453"/>
    <w:multiLevelType w:val="hybridMultilevel"/>
    <w:tmpl w:val="4CB4E390"/>
    <w:lvl w:ilvl="0" w:tplc="BC7C809C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7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64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71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9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86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93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00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798" w:hanging="180"/>
      </w:pPr>
      <w:rPr>
        <w:rFonts w:cs="Times New Roman"/>
      </w:rPr>
    </w:lvl>
  </w:abstractNum>
  <w:abstractNum w:abstractNumId="2">
    <w:nsid w:val="09B17FA0"/>
    <w:multiLevelType w:val="hybridMultilevel"/>
    <w:tmpl w:val="04FE073E"/>
    <w:lvl w:ilvl="0" w:tplc="2848C61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705924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161FFB"/>
    <w:multiLevelType w:val="hybridMultilevel"/>
    <w:tmpl w:val="36CE0678"/>
    <w:lvl w:ilvl="0" w:tplc="04210011">
      <w:start w:val="1"/>
      <w:numFmt w:val="decimal"/>
      <w:lvlText w:val="%1)"/>
      <w:lvlJc w:val="left"/>
      <w:pPr>
        <w:ind w:left="49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08" w:hanging="360"/>
      </w:pPr>
    </w:lvl>
    <w:lvl w:ilvl="2" w:tplc="0421001B" w:tentative="1">
      <w:start w:val="1"/>
      <w:numFmt w:val="lowerRoman"/>
      <w:lvlText w:val="%3."/>
      <w:lvlJc w:val="right"/>
      <w:pPr>
        <w:ind w:left="2028" w:hanging="180"/>
      </w:pPr>
    </w:lvl>
    <w:lvl w:ilvl="3" w:tplc="0421000F" w:tentative="1">
      <w:start w:val="1"/>
      <w:numFmt w:val="decimal"/>
      <w:lvlText w:val="%4."/>
      <w:lvlJc w:val="left"/>
      <w:pPr>
        <w:ind w:left="2748" w:hanging="360"/>
      </w:pPr>
    </w:lvl>
    <w:lvl w:ilvl="4" w:tplc="04210019" w:tentative="1">
      <w:start w:val="1"/>
      <w:numFmt w:val="lowerLetter"/>
      <w:lvlText w:val="%5."/>
      <w:lvlJc w:val="left"/>
      <w:pPr>
        <w:ind w:left="3468" w:hanging="360"/>
      </w:pPr>
    </w:lvl>
    <w:lvl w:ilvl="5" w:tplc="0421001B" w:tentative="1">
      <w:start w:val="1"/>
      <w:numFmt w:val="lowerRoman"/>
      <w:lvlText w:val="%6."/>
      <w:lvlJc w:val="right"/>
      <w:pPr>
        <w:ind w:left="4188" w:hanging="180"/>
      </w:pPr>
    </w:lvl>
    <w:lvl w:ilvl="6" w:tplc="0421000F" w:tentative="1">
      <w:start w:val="1"/>
      <w:numFmt w:val="decimal"/>
      <w:lvlText w:val="%7."/>
      <w:lvlJc w:val="left"/>
      <w:pPr>
        <w:ind w:left="4908" w:hanging="360"/>
      </w:pPr>
    </w:lvl>
    <w:lvl w:ilvl="7" w:tplc="04210019" w:tentative="1">
      <w:start w:val="1"/>
      <w:numFmt w:val="lowerLetter"/>
      <w:lvlText w:val="%8."/>
      <w:lvlJc w:val="left"/>
      <w:pPr>
        <w:ind w:left="5628" w:hanging="360"/>
      </w:pPr>
    </w:lvl>
    <w:lvl w:ilvl="8" w:tplc="0421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6">
    <w:nsid w:val="155B7E13"/>
    <w:multiLevelType w:val="hybridMultilevel"/>
    <w:tmpl w:val="39F8672C"/>
    <w:lvl w:ilvl="0" w:tplc="976EF238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7276C2E"/>
    <w:multiLevelType w:val="hybridMultilevel"/>
    <w:tmpl w:val="258CB6B2"/>
    <w:lvl w:ilvl="0" w:tplc="60307B4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580A58"/>
    <w:multiLevelType w:val="hybridMultilevel"/>
    <w:tmpl w:val="F8AEE25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>
    <w:nsid w:val="1A776F3A"/>
    <w:multiLevelType w:val="hybridMultilevel"/>
    <w:tmpl w:val="A2262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D20EB"/>
    <w:multiLevelType w:val="hybridMultilevel"/>
    <w:tmpl w:val="6768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497A41"/>
    <w:multiLevelType w:val="hybridMultilevel"/>
    <w:tmpl w:val="6AD63398"/>
    <w:lvl w:ilvl="0" w:tplc="98CC7962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6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3369D"/>
    <w:multiLevelType w:val="hybridMultilevel"/>
    <w:tmpl w:val="0D246E9A"/>
    <w:lvl w:ilvl="0" w:tplc="81DC59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141559"/>
    <w:multiLevelType w:val="hybridMultilevel"/>
    <w:tmpl w:val="14E85C08"/>
    <w:lvl w:ilvl="0" w:tplc="669E41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3DEF3931"/>
    <w:multiLevelType w:val="hybridMultilevel"/>
    <w:tmpl w:val="8386471C"/>
    <w:lvl w:ilvl="0" w:tplc="5328BA7A">
      <w:start w:val="1"/>
      <w:numFmt w:val="lowerLetter"/>
      <w:lvlText w:val="%1."/>
      <w:lvlJc w:val="left"/>
      <w:pPr>
        <w:ind w:left="1287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11F79C5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44C86BCF"/>
    <w:multiLevelType w:val="hybridMultilevel"/>
    <w:tmpl w:val="341465AA"/>
    <w:lvl w:ilvl="0" w:tplc="0421000F">
      <w:start w:val="1"/>
      <w:numFmt w:val="decimal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4587030B"/>
    <w:multiLevelType w:val="hybridMultilevel"/>
    <w:tmpl w:val="DCEE3EEC"/>
    <w:lvl w:ilvl="0" w:tplc="29889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5FE563B"/>
    <w:multiLevelType w:val="hybridMultilevel"/>
    <w:tmpl w:val="1CAEAA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61F4DD4"/>
    <w:multiLevelType w:val="hybridMultilevel"/>
    <w:tmpl w:val="AF946B14"/>
    <w:lvl w:ilvl="0" w:tplc="64965B1E">
      <w:start w:val="1"/>
      <w:numFmt w:val="lowerLetter"/>
      <w:lvlText w:val="%1."/>
      <w:lvlJc w:val="left"/>
      <w:pPr>
        <w:ind w:left="144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480A7B85"/>
    <w:multiLevelType w:val="hybridMultilevel"/>
    <w:tmpl w:val="A75A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CD550EB"/>
    <w:multiLevelType w:val="hybridMultilevel"/>
    <w:tmpl w:val="316453E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2072479"/>
    <w:multiLevelType w:val="hybridMultilevel"/>
    <w:tmpl w:val="FC3E627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414899"/>
    <w:multiLevelType w:val="hybridMultilevel"/>
    <w:tmpl w:val="B8BE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1F0F6A"/>
    <w:multiLevelType w:val="hybridMultilevel"/>
    <w:tmpl w:val="D2B4E69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AD0F70"/>
    <w:multiLevelType w:val="hybridMultilevel"/>
    <w:tmpl w:val="D1D6B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5C75A67"/>
    <w:multiLevelType w:val="hybridMultilevel"/>
    <w:tmpl w:val="F74CBCE0"/>
    <w:lvl w:ilvl="0" w:tplc="04210011">
      <w:start w:val="1"/>
      <w:numFmt w:val="decimal"/>
      <w:lvlText w:val="%1)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E4178AA"/>
    <w:multiLevelType w:val="hybridMultilevel"/>
    <w:tmpl w:val="3956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C910DE"/>
    <w:multiLevelType w:val="hybridMultilevel"/>
    <w:tmpl w:val="5E0A4302"/>
    <w:lvl w:ilvl="0" w:tplc="C46E64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57A11D2"/>
    <w:multiLevelType w:val="hybridMultilevel"/>
    <w:tmpl w:val="04A69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516633"/>
    <w:multiLevelType w:val="hybridMultilevel"/>
    <w:tmpl w:val="2C4CD686"/>
    <w:lvl w:ilvl="0" w:tplc="04210011">
      <w:start w:val="1"/>
      <w:numFmt w:val="decimal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0">
    <w:nsid w:val="77345FA0"/>
    <w:multiLevelType w:val="hybridMultilevel"/>
    <w:tmpl w:val="AD56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num w:numId="1">
    <w:abstractNumId w:val="33"/>
  </w:num>
  <w:num w:numId="2">
    <w:abstractNumId w:val="11"/>
  </w:num>
  <w:num w:numId="3">
    <w:abstractNumId w:val="16"/>
  </w:num>
  <w:num w:numId="4">
    <w:abstractNumId w:val="10"/>
  </w:num>
  <w:num w:numId="5">
    <w:abstractNumId w:val="32"/>
  </w:num>
  <w:num w:numId="6">
    <w:abstractNumId w:val="36"/>
  </w:num>
  <w:num w:numId="7">
    <w:abstractNumId w:val="17"/>
  </w:num>
  <w:num w:numId="8">
    <w:abstractNumId w:val="29"/>
  </w:num>
  <w:num w:numId="9">
    <w:abstractNumId w:val="21"/>
  </w:num>
  <w:num w:numId="10">
    <w:abstractNumId w:val="12"/>
  </w:num>
  <w:num w:numId="11">
    <w:abstractNumId w:val="15"/>
  </w:num>
  <w:num w:numId="12">
    <w:abstractNumId w:val="41"/>
  </w:num>
  <w:num w:numId="13">
    <w:abstractNumId w:val="6"/>
  </w:num>
  <w:num w:numId="14">
    <w:abstractNumId w:val="25"/>
  </w:num>
  <w:num w:numId="15">
    <w:abstractNumId w:val="1"/>
  </w:num>
  <w:num w:numId="16">
    <w:abstractNumId w:val="27"/>
  </w:num>
  <w:num w:numId="17">
    <w:abstractNumId w:val="20"/>
  </w:num>
  <w:num w:numId="18">
    <w:abstractNumId w:val="7"/>
  </w:num>
  <w:num w:numId="19">
    <w:abstractNumId w:val="26"/>
  </w:num>
  <w:num w:numId="20">
    <w:abstractNumId w:val="13"/>
  </w:num>
  <w:num w:numId="21">
    <w:abstractNumId w:val="40"/>
  </w:num>
  <w:num w:numId="22">
    <w:abstractNumId w:val="34"/>
  </w:num>
  <w:num w:numId="23">
    <w:abstractNumId w:val="2"/>
  </w:num>
  <w:num w:numId="24">
    <w:abstractNumId w:val="19"/>
  </w:num>
  <w:num w:numId="25">
    <w:abstractNumId w:val="3"/>
  </w:num>
  <w:num w:numId="26">
    <w:abstractNumId w:val="18"/>
  </w:num>
  <w:num w:numId="27">
    <w:abstractNumId w:val="28"/>
  </w:num>
  <w:num w:numId="28">
    <w:abstractNumId w:val="22"/>
  </w:num>
  <w:num w:numId="29">
    <w:abstractNumId w:val="30"/>
  </w:num>
  <w:num w:numId="30">
    <w:abstractNumId w:val="5"/>
  </w:num>
  <w:num w:numId="31">
    <w:abstractNumId w:val="35"/>
  </w:num>
  <w:num w:numId="32">
    <w:abstractNumId w:val="14"/>
  </w:num>
  <w:num w:numId="33">
    <w:abstractNumId w:val="0"/>
  </w:num>
  <w:num w:numId="34">
    <w:abstractNumId w:val="4"/>
  </w:num>
  <w:num w:numId="35">
    <w:abstractNumId w:val="31"/>
  </w:num>
  <w:num w:numId="36">
    <w:abstractNumId w:val="8"/>
  </w:num>
  <w:num w:numId="37">
    <w:abstractNumId w:val="37"/>
  </w:num>
  <w:num w:numId="38">
    <w:abstractNumId w:val="24"/>
  </w:num>
  <w:num w:numId="39">
    <w:abstractNumId w:val="38"/>
  </w:num>
  <w:num w:numId="40">
    <w:abstractNumId w:val="9"/>
  </w:num>
  <w:num w:numId="41">
    <w:abstractNumId w:val="23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2C6890"/>
    <w:rsid w:val="00006683"/>
    <w:rsid w:val="00013AB1"/>
    <w:rsid w:val="000151BD"/>
    <w:rsid w:val="00015718"/>
    <w:rsid w:val="00015C59"/>
    <w:rsid w:val="000229D6"/>
    <w:rsid w:val="00023FCE"/>
    <w:rsid w:val="00042569"/>
    <w:rsid w:val="00044C8F"/>
    <w:rsid w:val="00074A29"/>
    <w:rsid w:val="000C2DEE"/>
    <w:rsid w:val="000C7111"/>
    <w:rsid w:val="000F449C"/>
    <w:rsid w:val="00105FE6"/>
    <w:rsid w:val="00107FCB"/>
    <w:rsid w:val="001147DA"/>
    <w:rsid w:val="00117AE9"/>
    <w:rsid w:val="00163FDD"/>
    <w:rsid w:val="00171CEA"/>
    <w:rsid w:val="0018312B"/>
    <w:rsid w:val="001842DA"/>
    <w:rsid w:val="00187EDB"/>
    <w:rsid w:val="001C5F77"/>
    <w:rsid w:val="001C7A92"/>
    <w:rsid w:val="001D2283"/>
    <w:rsid w:val="0020176C"/>
    <w:rsid w:val="0021620E"/>
    <w:rsid w:val="00224016"/>
    <w:rsid w:val="00224B24"/>
    <w:rsid w:val="00225737"/>
    <w:rsid w:val="00231913"/>
    <w:rsid w:val="00234203"/>
    <w:rsid w:val="002376E1"/>
    <w:rsid w:val="00242AB8"/>
    <w:rsid w:val="00250573"/>
    <w:rsid w:val="002525F5"/>
    <w:rsid w:val="00266332"/>
    <w:rsid w:val="002B0B75"/>
    <w:rsid w:val="002B36EF"/>
    <w:rsid w:val="002B7E42"/>
    <w:rsid w:val="002C4AAE"/>
    <w:rsid w:val="002C6890"/>
    <w:rsid w:val="002D24BC"/>
    <w:rsid w:val="002D5FD0"/>
    <w:rsid w:val="002E653B"/>
    <w:rsid w:val="002E6B3F"/>
    <w:rsid w:val="002F6B03"/>
    <w:rsid w:val="003000EE"/>
    <w:rsid w:val="00310E80"/>
    <w:rsid w:val="00314ED3"/>
    <w:rsid w:val="00320F22"/>
    <w:rsid w:val="0032152D"/>
    <w:rsid w:val="003407E9"/>
    <w:rsid w:val="00351AFB"/>
    <w:rsid w:val="00361DD5"/>
    <w:rsid w:val="0036591D"/>
    <w:rsid w:val="0037120F"/>
    <w:rsid w:val="0037348F"/>
    <w:rsid w:val="00377811"/>
    <w:rsid w:val="00387432"/>
    <w:rsid w:val="00391EDA"/>
    <w:rsid w:val="003B5434"/>
    <w:rsid w:val="003C3CE1"/>
    <w:rsid w:val="003C615E"/>
    <w:rsid w:val="003C690F"/>
    <w:rsid w:val="003D37F0"/>
    <w:rsid w:val="003D5062"/>
    <w:rsid w:val="003E2E38"/>
    <w:rsid w:val="00404433"/>
    <w:rsid w:val="00407B62"/>
    <w:rsid w:val="00417BEC"/>
    <w:rsid w:val="00424DFD"/>
    <w:rsid w:val="00432EFC"/>
    <w:rsid w:val="00437E9B"/>
    <w:rsid w:val="004450F9"/>
    <w:rsid w:val="004478CB"/>
    <w:rsid w:val="00450C94"/>
    <w:rsid w:val="00456F39"/>
    <w:rsid w:val="00460BE0"/>
    <w:rsid w:val="00464BBB"/>
    <w:rsid w:val="00471CE9"/>
    <w:rsid w:val="00482AE0"/>
    <w:rsid w:val="00492993"/>
    <w:rsid w:val="00495E01"/>
    <w:rsid w:val="004A16F9"/>
    <w:rsid w:val="004A2E23"/>
    <w:rsid w:val="004A7C7E"/>
    <w:rsid w:val="004B092B"/>
    <w:rsid w:val="004B389B"/>
    <w:rsid w:val="004B514F"/>
    <w:rsid w:val="004C7F87"/>
    <w:rsid w:val="004D3A98"/>
    <w:rsid w:val="004E0150"/>
    <w:rsid w:val="004E01AC"/>
    <w:rsid w:val="004E6F7A"/>
    <w:rsid w:val="004F51D0"/>
    <w:rsid w:val="0050710F"/>
    <w:rsid w:val="00516841"/>
    <w:rsid w:val="00517AFD"/>
    <w:rsid w:val="00521E2F"/>
    <w:rsid w:val="00542A14"/>
    <w:rsid w:val="005504D5"/>
    <w:rsid w:val="00572D67"/>
    <w:rsid w:val="00587CBA"/>
    <w:rsid w:val="005A6C7F"/>
    <w:rsid w:val="005B00B2"/>
    <w:rsid w:val="005B44FC"/>
    <w:rsid w:val="005D5096"/>
    <w:rsid w:val="005D7C76"/>
    <w:rsid w:val="005E2EAB"/>
    <w:rsid w:val="005E4768"/>
    <w:rsid w:val="005E7609"/>
    <w:rsid w:val="00600202"/>
    <w:rsid w:val="00606911"/>
    <w:rsid w:val="00616C12"/>
    <w:rsid w:val="00636A24"/>
    <w:rsid w:val="0063706A"/>
    <w:rsid w:val="00644FD4"/>
    <w:rsid w:val="0064547F"/>
    <w:rsid w:val="00646BB6"/>
    <w:rsid w:val="0066243B"/>
    <w:rsid w:val="00663623"/>
    <w:rsid w:val="0067371F"/>
    <w:rsid w:val="00676ACC"/>
    <w:rsid w:val="00682576"/>
    <w:rsid w:val="00685CEA"/>
    <w:rsid w:val="006900EB"/>
    <w:rsid w:val="00690468"/>
    <w:rsid w:val="00692E00"/>
    <w:rsid w:val="006963C1"/>
    <w:rsid w:val="006A0315"/>
    <w:rsid w:val="006A0A8E"/>
    <w:rsid w:val="006B516C"/>
    <w:rsid w:val="006C14A8"/>
    <w:rsid w:val="006C6E20"/>
    <w:rsid w:val="006D20DC"/>
    <w:rsid w:val="006D4F49"/>
    <w:rsid w:val="006F07B2"/>
    <w:rsid w:val="006F09CC"/>
    <w:rsid w:val="006F5385"/>
    <w:rsid w:val="007020E1"/>
    <w:rsid w:val="00704613"/>
    <w:rsid w:val="0070661E"/>
    <w:rsid w:val="0071567B"/>
    <w:rsid w:val="00723F74"/>
    <w:rsid w:val="00731199"/>
    <w:rsid w:val="00731415"/>
    <w:rsid w:val="00753DB8"/>
    <w:rsid w:val="007615CE"/>
    <w:rsid w:val="00761ACC"/>
    <w:rsid w:val="00766AC6"/>
    <w:rsid w:val="00766D73"/>
    <w:rsid w:val="0077119C"/>
    <w:rsid w:val="00791D1F"/>
    <w:rsid w:val="00794026"/>
    <w:rsid w:val="007C66A5"/>
    <w:rsid w:val="007D2CBA"/>
    <w:rsid w:val="007E1D41"/>
    <w:rsid w:val="007F4595"/>
    <w:rsid w:val="007F4A2C"/>
    <w:rsid w:val="00800A30"/>
    <w:rsid w:val="008043C3"/>
    <w:rsid w:val="00810F49"/>
    <w:rsid w:val="00811F8E"/>
    <w:rsid w:val="00812433"/>
    <w:rsid w:val="0084346B"/>
    <w:rsid w:val="00846130"/>
    <w:rsid w:val="008621B0"/>
    <w:rsid w:val="00895F96"/>
    <w:rsid w:val="008A26E6"/>
    <w:rsid w:val="008B7C35"/>
    <w:rsid w:val="008C2CED"/>
    <w:rsid w:val="008C7082"/>
    <w:rsid w:val="008C7F6A"/>
    <w:rsid w:val="008D5109"/>
    <w:rsid w:val="008D70E5"/>
    <w:rsid w:val="008F020B"/>
    <w:rsid w:val="008F5A67"/>
    <w:rsid w:val="008F7C4E"/>
    <w:rsid w:val="009066B7"/>
    <w:rsid w:val="00937FFE"/>
    <w:rsid w:val="00961A2F"/>
    <w:rsid w:val="00970EB8"/>
    <w:rsid w:val="0098119F"/>
    <w:rsid w:val="009841EC"/>
    <w:rsid w:val="00993FAB"/>
    <w:rsid w:val="00994FC8"/>
    <w:rsid w:val="009A3FC6"/>
    <w:rsid w:val="009A7B01"/>
    <w:rsid w:val="009B2C74"/>
    <w:rsid w:val="009C3D6B"/>
    <w:rsid w:val="009C629B"/>
    <w:rsid w:val="009C7171"/>
    <w:rsid w:val="009D1AF7"/>
    <w:rsid w:val="009D2A1D"/>
    <w:rsid w:val="009F0D5E"/>
    <w:rsid w:val="00A06B98"/>
    <w:rsid w:val="00A079C4"/>
    <w:rsid w:val="00A11541"/>
    <w:rsid w:val="00A1451B"/>
    <w:rsid w:val="00A24C37"/>
    <w:rsid w:val="00A35CE9"/>
    <w:rsid w:val="00A41E7B"/>
    <w:rsid w:val="00A519EB"/>
    <w:rsid w:val="00A86B58"/>
    <w:rsid w:val="00A86EF7"/>
    <w:rsid w:val="00A94EA3"/>
    <w:rsid w:val="00A97A4F"/>
    <w:rsid w:val="00AA7C4B"/>
    <w:rsid w:val="00AB45B2"/>
    <w:rsid w:val="00AC0430"/>
    <w:rsid w:val="00AD5B62"/>
    <w:rsid w:val="00AD6EE4"/>
    <w:rsid w:val="00AE1525"/>
    <w:rsid w:val="00AF7779"/>
    <w:rsid w:val="00B048AC"/>
    <w:rsid w:val="00B20971"/>
    <w:rsid w:val="00B3122D"/>
    <w:rsid w:val="00B43E9D"/>
    <w:rsid w:val="00B44476"/>
    <w:rsid w:val="00B5740C"/>
    <w:rsid w:val="00B603B1"/>
    <w:rsid w:val="00B60AED"/>
    <w:rsid w:val="00B67BB2"/>
    <w:rsid w:val="00B75B18"/>
    <w:rsid w:val="00B8176A"/>
    <w:rsid w:val="00B82115"/>
    <w:rsid w:val="00B839B5"/>
    <w:rsid w:val="00BA4BBB"/>
    <w:rsid w:val="00BA6BF9"/>
    <w:rsid w:val="00BB1DE7"/>
    <w:rsid w:val="00BC1F0F"/>
    <w:rsid w:val="00BC4053"/>
    <w:rsid w:val="00BD467E"/>
    <w:rsid w:val="00BD5179"/>
    <w:rsid w:val="00BD51B6"/>
    <w:rsid w:val="00BD606B"/>
    <w:rsid w:val="00BF0193"/>
    <w:rsid w:val="00BF150C"/>
    <w:rsid w:val="00BF4FDD"/>
    <w:rsid w:val="00C263AD"/>
    <w:rsid w:val="00C2657D"/>
    <w:rsid w:val="00C30A2E"/>
    <w:rsid w:val="00C41586"/>
    <w:rsid w:val="00C45D10"/>
    <w:rsid w:val="00C468C4"/>
    <w:rsid w:val="00C647F3"/>
    <w:rsid w:val="00C6537E"/>
    <w:rsid w:val="00C734E6"/>
    <w:rsid w:val="00C8275B"/>
    <w:rsid w:val="00C85736"/>
    <w:rsid w:val="00C91FBE"/>
    <w:rsid w:val="00C92782"/>
    <w:rsid w:val="00C944EF"/>
    <w:rsid w:val="00CA060A"/>
    <w:rsid w:val="00CA2E60"/>
    <w:rsid w:val="00CC756F"/>
    <w:rsid w:val="00CE2C5E"/>
    <w:rsid w:val="00CF5BD1"/>
    <w:rsid w:val="00CF7F8B"/>
    <w:rsid w:val="00D03AD5"/>
    <w:rsid w:val="00D119C3"/>
    <w:rsid w:val="00D20C0B"/>
    <w:rsid w:val="00D224D6"/>
    <w:rsid w:val="00D25A40"/>
    <w:rsid w:val="00D275DE"/>
    <w:rsid w:val="00D345C4"/>
    <w:rsid w:val="00D37AAA"/>
    <w:rsid w:val="00D42A54"/>
    <w:rsid w:val="00D52BDB"/>
    <w:rsid w:val="00D7296D"/>
    <w:rsid w:val="00DA1EF4"/>
    <w:rsid w:val="00DB0EA5"/>
    <w:rsid w:val="00DB7E8D"/>
    <w:rsid w:val="00DC09C2"/>
    <w:rsid w:val="00DC3BCD"/>
    <w:rsid w:val="00DD219A"/>
    <w:rsid w:val="00DD6320"/>
    <w:rsid w:val="00E026E1"/>
    <w:rsid w:val="00E1310B"/>
    <w:rsid w:val="00E1791E"/>
    <w:rsid w:val="00E3330D"/>
    <w:rsid w:val="00E46FB5"/>
    <w:rsid w:val="00E52C62"/>
    <w:rsid w:val="00E54B47"/>
    <w:rsid w:val="00E82F12"/>
    <w:rsid w:val="00E90891"/>
    <w:rsid w:val="00EA6048"/>
    <w:rsid w:val="00EA72A3"/>
    <w:rsid w:val="00EB2064"/>
    <w:rsid w:val="00EB24F8"/>
    <w:rsid w:val="00EE6BB5"/>
    <w:rsid w:val="00EF5AC2"/>
    <w:rsid w:val="00F122C2"/>
    <w:rsid w:val="00F16EA6"/>
    <w:rsid w:val="00F20BF3"/>
    <w:rsid w:val="00F23BF9"/>
    <w:rsid w:val="00F23D2D"/>
    <w:rsid w:val="00F24898"/>
    <w:rsid w:val="00F24C77"/>
    <w:rsid w:val="00F3726E"/>
    <w:rsid w:val="00F37DDC"/>
    <w:rsid w:val="00F42BED"/>
    <w:rsid w:val="00F45898"/>
    <w:rsid w:val="00F56A27"/>
    <w:rsid w:val="00F646F4"/>
    <w:rsid w:val="00F70983"/>
    <w:rsid w:val="00FA6768"/>
    <w:rsid w:val="00FB3977"/>
    <w:rsid w:val="00FB5142"/>
    <w:rsid w:val="00FC3D8B"/>
    <w:rsid w:val="00FC4BE1"/>
    <w:rsid w:val="00FD16DB"/>
    <w:rsid w:val="00FF7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  <o:rules v:ext="edit">
        <o:r id="V:Rule1" type="callout" idref="#Thought Bubble: Cloud 23575"/>
        <o:r id="V:Rule2" type="callout" idref="#Thought Bubble: Cloud 23558"/>
        <o:r id="V:Rule3" type="callout" idref="#Thought Bubble: Cloud 23556"/>
        <o:r id="V:Rule4" type="callout" idref="#Speech Bubble: Rectangle 15"/>
        <o:r id="V:Rule5" type="callout" idref="#Speech Bubble: Oval 23570"/>
        <o:r id="V:Rule6" type="callout" idref="#Thought Bubble: Cloud 23573"/>
        <o:r id="V:Rule7" type="callout" idref="#Speech Bubble: Rectangle 235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99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99"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8043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3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3C3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3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3C3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CEA99-CE91-414D-812A-0AA4A6E32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7</Pages>
  <Words>1942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Toshina</cp:lastModifiedBy>
  <cp:revision>82</cp:revision>
  <cp:lastPrinted>2017-10-12T22:35:00Z</cp:lastPrinted>
  <dcterms:created xsi:type="dcterms:W3CDTF">2018-09-09T04:44:00Z</dcterms:created>
  <dcterms:modified xsi:type="dcterms:W3CDTF">2018-09-27T13:31:00Z</dcterms:modified>
</cp:coreProperties>
</file>